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5D5F" w14:textId="77777777" w:rsidR="00F0064A" w:rsidRDefault="00F0064A" w:rsidP="00F006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23682914"/>
    </w:p>
    <w:p w14:paraId="3901B5FE" w14:textId="77777777" w:rsidR="00F0064A" w:rsidRPr="00107F50" w:rsidRDefault="00F0064A" w:rsidP="00F0064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1AF98C3" w14:textId="77777777" w:rsidR="00F0064A" w:rsidRPr="00107F50" w:rsidRDefault="00F0064A" w:rsidP="00F0064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e2472c95-ee7e-44c9-b078-51339bb4a3b5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14:paraId="18841FE6" w14:textId="77777777" w:rsidR="00F0064A" w:rsidRPr="00107F50" w:rsidRDefault="00F0064A" w:rsidP="00F0064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80396ad5-8106-4cb6-8b70-17ca9308c5dd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города Новочеркасска Управление образования</w:t>
      </w:r>
      <w:bookmarkEnd w:id="2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1FC870BB" w14:textId="77777777" w:rsidR="00F0064A" w:rsidRPr="00107F50" w:rsidRDefault="00F0064A" w:rsidP="00F0064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СОШ №25 им. П.К. Каледина </w:t>
      </w:r>
      <w:proofErr w:type="spellStart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г.Новочеркасска</w:t>
      </w:r>
      <w:proofErr w:type="spellEnd"/>
    </w:p>
    <w:p w14:paraId="679975EC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54DBD39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260E90F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AD9A484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114"/>
        <w:gridCol w:w="3115"/>
        <w:gridCol w:w="3411"/>
      </w:tblGrid>
      <w:tr w:rsidR="00F0064A" w:rsidRPr="00107F50" w14:paraId="34994F83" w14:textId="77777777" w:rsidTr="000D0B73">
        <w:tc>
          <w:tcPr>
            <w:tcW w:w="3114" w:type="dxa"/>
          </w:tcPr>
          <w:p w14:paraId="7A891B0A" w14:textId="77777777" w:rsidR="00F0064A" w:rsidRPr="00107F50" w:rsidRDefault="00F0064A" w:rsidP="000D0B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78DF4C96" w14:textId="77777777" w:rsidR="00F0064A" w:rsidRPr="00107F50" w:rsidRDefault="00F0064A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методического объединения учителей</w:t>
            </w:r>
            <w:r w:rsidRPr="00107F50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начальных классов.</w:t>
            </w:r>
          </w:p>
          <w:p w14:paraId="2989FD5F" w14:textId="77777777" w:rsidR="00F0064A" w:rsidRPr="00107F50" w:rsidRDefault="00F0064A" w:rsidP="000D0B73">
            <w:pPr>
              <w:autoSpaceDE w:val="0"/>
              <w:autoSpaceDN w:val="0"/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_________Калюжная Е.А</w:t>
            </w:r>
          </w:p>
          <w:p w14:paraId="2DC9E820" w14:textId="77777777" w:rsidR="00F0064A" w:rsidRPr="00107F50" w:rsidRDefault="00F0064A" w:rsidP="000D0B73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 от «30»0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35DAD976" w14:textId="77777777" w:rsidR="00F0064A" w:rsidRPr="00107F50" w:rsidRDefault="00F0064A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7D5426F" w14:textId="77777777" w:rsidR="00F0064A" w:rsidRPr="00107F50" w:rsidRDefault="00F0064A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3B626980" w14:textId="77777777" w:rsidR="00F0064A" w:rsidRPr="00107F50" w:rsidRDefault="00F0064A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497630C9" w14:textId="77777777" w:rsidR="00F0064A" w:rsidRPr="00107F50" w:rsidRDefault="00F0064A" w:rsidP="000D0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</w:t>
            </w:r>
          </w:p>
          <w:p w14:paraId="563A6E54" w14:textId="77777777" w:rsidR="00F0064A" w:rsidRPr="00107F50" w:rsidRDefault="00F0064A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A76828" w14:textId="77777777" w:rsidR="00F0064A" w:rsidRPr="00107F50" w:rsidRDefault="00F0064A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537FA1" w14:textId="77777777" w:rsidR="00F0064A" w:rsidRPr="00107F50" w:rsidRDefault="00F0064A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1от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555406B3" w14:textId="77777777" w:rsidR="00F0064A" w:rsidRPr="00107F50" w:rsidRDefault="00F0064A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1391D83F" w14:textId="77777777" w:rsidR="00F0064A" w:rsidRPr="00107F50" w:rsidRDefault="00F0064A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5D21ACD8" w14:textId="77777777" w:rsidR="00F0064A" w:rsidRPr="00107F50" w:rsidRDefault="00F0064A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СОШ № 25                                                                                                                                               </w:t>
            </w:r>
            <w:proofErr w:type="spellStart"/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им.П.К.Каледина</w:t>
            </w:r>
            <w:proofErr w:type="spellEnd"/>
          </w:p>
          <w:p w14:paraId="6FF0D101" w14:textId="77777777" w:rsidR="00F0064A" w:rsidRPr="00107F50" w:rsidRDefault="00F0064A" w:rsidP="000D0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__________Т.В. Ковалева</w:t>
            </w:r>
          </w:p>
          <w:p w14:paraId="048EFAD8" w14:textId="77777777" w:rsidR="00F0064A" w:rsidRPr="00107F50" w:rsidRDefault="00F0064A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39DE19" w14:textId="77777777" w:rsidR="00F0064A" w:rsidRPr="00107F50" w:rsidRDefault="00F0064A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0A56AC" w14:textId="77777777" w:rsidR="00F0064A" w:rsidRPr="00107F50" w:rsidRDefault="00F0064A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4EABEC69" w14:textId="77777777" w:rsidR="00F0064A" w:rsidRPr="00107F50" w:rsidRDefault="00F0064A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8C267C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3AD5158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1B165ED5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440DE41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9B4B65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BA804C1" w14:textId="77777777" w:rsidR="00F0064A" w:rsidRPr="00107F50" w:rsidRDefault="00F0064A" w:rsidP="00F0064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27CB609E" w14:textId="77777777" w:rsidR="00F0064A" w:rsidRPr="00107F50" w:rsidRDefault="00F0064A" w:rsidP="00F0064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18F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2988285)</w:t>
      </w:r>
    </w:p>
    <w:p w14:paraId="404654A8" w14:textId="77777777" w:rsidR="00F0064A" w:rsidRPr="00107F50" w:rsidRDefault="00F0064A" w:rsidP="00F006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652A80E7" w14:textId="77777777" w:rsidR="00F0064A" w:rsidRPr="00107F50" w:rsidRDefault="00F0064A" w:rsidP="00F0064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Музыке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598E3581" w14:textId="5F9331FA" w:rsidR="00F0064A" w:rsidRDefault="00F0064A" w:rsidP="00D03DBC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для обучающ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«Б» класса </w:t>
      </w:r>
    </w:p>
    <w:p w14:paraId="3FA77EFD" w14:textId="77777777" w:rsidR="00F0064A" w:rsidRPr="00107F50" w:rsidRDefault="00F0064A" w:rsidP="00F0064A">
      <w:pPr>
        <w:spacing w:after="0" w:line="408" w:lineRule="auto"/>
        <w:ind w:left="12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F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ограниченными возможностями здоровья и направлена на реализацию помощи ребенка с нарушениями в развитии.  (вариант 7.2).</w:t>
      </w:r>
    </w:p>
    <w:p w14:paraId="17BF83AF" w14:textId="77777777" w:rsidR="00F0064A" w:rsidRDefault="00F0064A" w:rsidP="00F006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292B86E6" w14:textId="77777777" w:rsidR="00F0064A" w:rsidRDefault="00F0064A" w:rsidP="00F006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5E2F37C" w14:textId="77777777" w:rsidR="00F0064A" w:rsidRDefault="00F0064A" w:rsidP="00F006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6EA38BEC" w14:textId="77777777" w:rsidR="00F0064A" w:rsidRPr="00107F50" w:rsidRDefault="00F0064A" w:rsidP="00F006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33BDF90" w14:textId="77777777" w:rsidR="00F0064A" w:rsidRPr="00107F50" w:rsidRDefault="00F0064A" w:rsidP="00F006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ea9f8b93-ec0a-46f1-b121-7d755706d3f8"/>
      <w:proofErr w:type="spellStart"/>
      <w:r w:rsidRPr="00107F50">
        <w:rPr>
          <w:rFonts w:ascii="Times New Roman" w:hAnsi="Times New Roman"/>
          <w:b/>
          <w:color w:val="000000"/>
          <w:sz w:val="24"/>
          <w:szCs w:val="24"/>
        </w:rPr>
        <w:t>г.Новочеркасск</w:t>
      </w:r>
      <w:bookmarkEnd w:id="3"/>
      <w:proofErr w:type="spellEnd"/>
      <w:r w:rsidRPr="00107F50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4" w:name="bc60fee5-3ea2-4a72-978d-d6513b1fb57a"/>
      <w:r w:rsidRPr="00107F50">
        <w:rPr>
          <w:rFonts w:ascii="Times New Roman" w:hAnsi="Times New Roman"/>
          <w:b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07F50">
        <w:rPr>
          <w:rFonts w:ascii="Times New Roman" w:hAnsi="Times New Roman"/>
          <w:b/>
          <w:color w:val="000000"/>
          <w:sz w:val="24"/>
          <w:szCs w:val="24"/>
        </w:rPr>
        <w:t>г.</w:t>
      </w:r>
      <w:bookmarkEnd w:id="4"/>
      <w:r w:rsidRPr="00107F50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/>
          <w:color w:val="000000"/>
          <w:sz w:val="24"/>
          <w:szCs w:val="24"/>
        </w:rPr>
        <w:t>​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7AFC507B" w14:textId="77777777" w:rsidR="00F0064A" w:rsidRPr="00107F50" w:rsidRDefault="00F0064A" w:rsidP="00F0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CA86F3A" w14:textId="77777777" w:rsidR="00F0064A" w:rsidRDefault="00F0064A" w:rsidP="00F006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24BFD751" w14:textId="77777777" w:rsidR="00F0064A" w:rsidRDefault="00F0064A" w:rsidP="00F006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EB410B2" w14:textId="77777777" w:rsidR="00962AB0" w:rsidRPr="008F775F" w:rsidRDefault="00962AB0">
      <w:pPr>
        <w:sectPr w:rsidR="00962AB0" w:rsidRPr="008F775F" w:rsidSect="00D17C43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14:paraId="0CF16771" w14:textId="77777777" w:rsidR="00962AB0" w:rsidRPr="008F775F" w:rsidRDefault="008F775F">
      <w:pPr>
        <w:spacing w:after="0" w:line="264" w:lineRule="auto"/>
        <w:ind w:left="120"/>
        <w:jc w:val="both"/>
      </w:pPr>
      <w:bookmarkStart w:id="5" w:name="block-23682915"/>
      <w:bookmarkEnd w:id="0"/>
      <w:r w:rsidRPr="008F775F">
        <w:rPr>
          <w:rFonts w:ascii="Times New Roman" w:hAnsi="Times New Roman"/>
          <w:color w:val="000000"/>
          <w:sz w:val="28"/>
        </w:rPr>
        <w:lastRenderedPageBreak/>
        <w:t>​</w:t>
      </w:r>
      <w:r w:rsidRPr="008F775F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241A0762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color w:val="000000"/>
          <w:sz w:val="28"/>
        </w:rPr>
        <w:t>​</w:t>
      </w:r>
    </w:p>
    <w:p w14:paraId="159A1053" w14:textId="77777777" w:rsidR="00080C8A" w:rsidRPr="008865D2" w:rsidRDefault="00080C8A" w:rsidP="00080C8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5D2"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 программа для обучающегося с задержкой психического развития с учетом </w:t>
      </w:r>
      <w:r>
        <w:rPr>
          <w:rFonts w:ascii="Times New Roman" w:hAnsi="Times New Roman" w:cs="Times New Roman"/>
          <w:sz w:val="28"/>
          <w:szCs w:val="28"/>
        </w:rPr>
        <w:t>интеллектуальными нарушениями.</w:t>
      </w:r>
      <w:r w:rsidRPr="00ED6147">
        <w:rPr>
          <w:sz w:val="28"/>
          <w:szCs w:val="28"/>
        </w:rPr>
        <w:t xml:space="preserve"> </w:t>
      </w:r>
      <w:r w:rsidRPr="00ED6147">
        <w:rPr>
          <w:rFonts w:ascii="Times New Roman" w:hAnsi="Times New Roman" w:cs="Times New Roman"/>
          <w:sz w:val="28"/>
          <w:szCs w:val="28"/>
        </w:rPr>
        <w:t>Программа коррекционно-развивающей работы учителя составлена в соответствии с Федеральным государственным образовательным стандартом для обучающ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D6147">
        <w:rPr>
          <w:rFonts w:ascii="Times New Roman" w:hAnsi="Times New Roman" w:cs="Times New Roman"/>
          <w:sz w:val="28"/>
          <w:szCs w:val="28"/>
        </w:rPr>
        <w:t xml:space="preserve">ся с ограниченными возможностями здоровья и направлена на реализацию помощи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ED6147">
        <w:rPr>
          <w:rFonts w:ascii="Times New Roman" w:hAnsi="Times New Roman" w:cs="Times New Roman"/>
          <w:sz w:val="28"/>
          <w:szCs w:val="28"/>
        </w:rPr>
        <w:t xml:space="preserve"> с нарушениями в развитии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147">
        <w:rPr>
          <w:rFonts w:ascii="Times New Roman" w:hAnsi="Times New Roman" w:cs="Times New Roman"/>
          <w:sz w:val="28"/>
          <w:szCs w:val="28"/>
        </w:rPr>
        <w:t xml:space="preserve"> </w:t>
      </w:r>
      <w:r w:rsidRPr="008865D2">
        <w:rPr>
          <w:rFonts w:ascii="Times New Roman" w:hAnsi="Times New Roman" w:cs="Times New Roman"/>
          <w:sz w:val="28"/>
          <w:szCs w:val="28"/>
        </w:rPr>
        <w:t xml:space="preserve"> (вариант 7.2).</w:t>
      </w:r>
    </w:p>
    <w:p w14:paraId="5270EBD6" w14:textId="77777777" w:rsidR="00080C8A" w:rsidRPr="008865D2" w:rsidRDefault="00080C8A" w:rsidP="00080C8A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5D2">
        <w:rPr>
          <w:rFonts w:ascii="Times New Roman" w:hAnsi="Times New Roman" w:cs="Times New Roman"/>
          <w:sz w:val="28"/>
          <w:szCs w:val="28"/>
        </w:rPr>
        <w:t>Реализация образовательной программы 1 класса 2 года</w:t>
      </w:r>
    </w:p>
    <w:p w14:paraId="5114469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1E5AEA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8F775F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36A30A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8F775F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BD97DC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</w:t>
      </w:r>
      <w:r w:rsidRPr="008F775F">
        <w:rPr>
          <w:rFonts w:ascii="Times New Roman" w:hAnsi="Times New Roman"/>
          <w:color w:val="000000"/>
          <w:sz w:val="28"/>
        </w:rPr>
        <w:lastRenderedPageBreak/>
        <w:t xml:space="preserve">качества, как доступность, высокий художественный уровень, соответствие системе традиционных российских ценностей. </w:t>
      </w:r>
    </w:p>
    <w:p w14:paraId="31BA8EC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D0492E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1384989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8F775F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60DF79B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8F775F">
        <w:rPr>
          <w:rFonts w:ascii="Times New Roman" w:hAnsi="Times New Roman"/>
          <w:color w:val="000000"/>
          <w:sz w:val="28"/>
        </w:rPr>
        <w:t>:</w:t>
      </w:r>
    </w:p>
    <w:p w14:paraId="784CD0D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35F4E23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E97E3B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740723F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8F775F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14:paraId="50FAAD3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14:paraId="3BD3062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299F8F0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693E2A3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10E5C4A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59B5807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14:paraId="230D907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A6B48F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60DC217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77FCF9B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8F775F">
        <w:rPr>
          <w:rFonts w:ascii="Times New Roman" w:hAnsi="Times New Roman"/>
          <w:color w:val="000000"/>
          <w:sz w:val="28"/>
        </w:rPr>
        <w:t>(тематическими линиями):</w:t>
      </w:r>
    </w:p>
    <w:p w14:paraId="3F03FA3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инвариантные:</w:t>
      </w:r>
    </w:p>
    <w:p w14:paraId="16A377E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14:paraId="183AF9C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14:paraId="298C6D7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14:paraId="0B4FDD2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вариативные:</w:t>
      </w:r>
    </w:p>
    <w:p w14:paraId="11E3C4C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14:paraId="6A002B0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14:paraId="237FA29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14:paraId="728DDFD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14:paraId="47D0F22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14:paraId="35E795A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10659B7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8F775F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14:paraId="250AC02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14:paraId="2879BB4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111A3D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7CC6AF1D" w14:textId="77777777" w:rsidR="00962AB0" w:rsidRPr="008F775F" w:rsidRDefault="00962AB0">
      <w:pPr>
        <w:sectPr w:rsidR="00962AB0" w:rsidRPr="008F775F">
          <w:pgSz w:w="11906" w:h="16383"/>
          <w:pgMar w:top="1134" w:right="850" w:bottom="1134" w:left="1701" w:header="720" w:footer="720" w:gutter="0"/>
          <w:cols w:space="720"/>
        </w:sectPr>
      </w:pPr>
    </w:p>
    <w:p w14:paraId="6D38E717" w14:textId="77777777" w:rsidR="00962AB0" w:rsidRPr="008F775F" w:rsidRDefault="008F775F">
      <w:pPr>
        <w:spacing w:after="0" w:line="264" w:lineRule="auto"/>
        <w:ind w:left="120"/>
        <w:jc w:val="both"/>
      </w:pPr>
      <w:bookmarkStart w:id="6" w:name="block-23682916"/>
      <w:bookmarkEnd w:id="5"/>
      <w:r w:rsidRPr="008F775F">
        <w:rPr>
          <w:rFonts w:ascii="Times New Roman" w:hAnsi="Times New Roman"/>
          <w:color w:val="000000"/>
          <w:sz w:val="28"/>
        </w:rPr>
        <w:lastRenderedPageBreak/>
        <w:t>​</w:t>
      </w:r>
      <w:r w:rsidRPr="008F775F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3B064B6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color w:val="000000"/>
          <w:sz w:val="28"/>
        </w:rPr>
        <w:t>​</w:t>
      </w:r>
    </w:p>
    <w:p w14:paraId="7B8867F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3B0A5B7B" w14:textId="77777777" w:rsidR="00962AB0" w:rsidRPr="008F775F" w:rsidRDefault="00962AB0">
      <w:pPr>
        <w:spacing w:after="0"/>
        <w:ind w:left="120"/>
      </w:pPr>
    </w:p>
    <w:p w14:paraId="17646038" w14:textId="77777777" w:rsidR="00962AB0" w:rsidRPr="008F775F" w:rsidRDefault="008F775F">
      <w:pPr>
        <w:spacing w:after="0"/>
        <w:ind w:left="120"/>
      </w:pPr>
      <w:r w:rsidRPr="008F775F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14:paraId="00CBF25B" w14:textId="77777777" w:rsidR="00962AB0" w:rsidRPr="008F775F" w:rsidRDefault="00962AB0">
      <w:pPr>
        <w:spacing w:after="0"/>
        <w:ind w:left="120"/>
      </w:pPr>
    </w:p>
    <w:p w14:paraId="2B1D2E6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989F8BE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14:paraId="5D184F6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08AAF15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0FA046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288B7A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41FAEE7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529A3E4A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Русский фольклор</w:t>
      </w:r>
    </w:p>
    <w:p w14:paraId="0254838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, потешки, считалки, прибаутки). </w:t>
      </w:r>
    </w:p>
    <w:p w14:paraId="7F46F2C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FDC146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14:paraId="1908BEF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8F775F">
        <w:rPr>
          <w:rFonts w:ascii="Times New Roman" w:hAnsi="Times New Roman"/>
          <w:color w:val="000000"/>
          <w:sz w:val="28"/>
        </w:rPr>
        <w:t>ёжка</w:t>
      </w:r>
      <w:proofErr w:type="spellEnd"/>
      <w:r w:rsidRPr="008F775F">
        <w:rPr>
          <w:rFonts w:ascii="Times New Roman" w:hAnsi="Times New Roman"/>
          <w:color w:val="000000"/>
          <w:sz w:val="28"/>
        </w:rPr>
        <w:t>», «Заинька» и другие);</w:t>
      </w:r>
    </w:p>
    <w:p w14:paraId="7F92DEF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4081D19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F52C940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14:paraId="35FF80F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602EF4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9A23A1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3F9AEF7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35E0F4F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122311B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666C16E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5BB6E82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14:paraId="12F4999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4CB476D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14:paraId="423FF92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2B4678A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9907C6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нараспев;</w:t>
      </w:r>
    </w:p>
    <w:p w14:paraId="4702844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14:paraId="46990BA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7860F58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3AB869E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8F775F">
        <w:rPr>
          <w:rFonts w:ascii="Times New Roman" w:hAnsi="Times New Roman"/>
          <w:color w:val="000000"/>
          <w:sz w:val="28"/>
        </w:rP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4FC29FCC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14:paraId="787944C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F4F6C5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4FB2EE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3344093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5422A25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4FBB3DF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5D44524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2115D7D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5E074A92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14:paraId="58C4A49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8F775F">
        <w:rPr>
          <w:rFonts w:ascii="Times New Roman" w:hAnsi="Times New Roman"/>
          <w:color w:val="000000"/>
          <w:sz w:val="28"/>
        </w:rPr>
        <w:t>).</w:t>
      </w:r>
    </w:p>
    <w:p w14:paraId="0AEB481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F39714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59BB58E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34D907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51AC388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14:paraId="5701E40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14:paraId="7E957525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14:paraId="46BC0AC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14:paraId="36F60AF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810B3E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14:paraId="53D2618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диалог с учителем;</w:t>
      </w:r>
    </w:p>
    <w:p w14:paraId="48F49C9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8F775F">
        <w:rPr>
          <w:rFonts w:ascii="Times New Roman" w:hAnsi="Times New Roman"/>
          <w:color w:val="000000"/>
          <w:sz w:val="28"/>
        </w:rPr>
        <w:t>;</w:t>
      </w:r>
    </w:p>
    <w:p w14:paraId="6B27FBD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7F5164F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14:paraId="1065BF5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2A6998E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01C009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3D500B9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42DA163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4393452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3D1993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1AF023A9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14:paraId="0994B8D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29844E5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3BE8D4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14:paraId="503F2B5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14:paraId="226FAD0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314DFDB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14:paraId="180B78A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14:paraId="0B214FD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1801313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00C9EEB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8F775F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DD78CE3" w14:textId="77777777" w:rsidR="00962AB0" w:rsidRPr="008F775F" w:rsidRDefault="00962AB0">
      <w:pPr>
        <w:spacing w:after="0"/>
        <w:ind w:left="120"/>
      </w:pPr>
    </w:p>
    <w:p w14:paraId="3144D954" w14:textId="77777777" w:rsidR="00962AB0" w:rsidRPr="008F775F" w:rsidRDefault="008F775F">
      <w:pPr>
        <w:spacing w:after="0"/>
        <w:ind w:left="120"/>
      </w:pPr>
      <w:r w:rsidRPr="008F775F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8F775F">
        <w:rPr>
          <w:rFonts w:ascii="Times New Roman" w:hAnsi="Times New Roman"/>
          <w:color w:val="000000"/>
          <w:sz w:val="28"/>
        </w:rPr>
        <w:t xml:space="preserve"> </w:t>
      </w:r>
    </w:p>
    <w:p w14:paraId="395229EE" w14:textId="77777777" w:rsidR="00962AB0" w:rsidRPr="008F775F" w:rsidRDefault="00962AB0">
      <w:pPr>
        <w:spacing w:after="0"/>
        <w:ind w:left="120"/>
      </w:pPr>
    </w:p>
    <w:p w14:paraId="201F751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71DACC56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14:paraId="71DE042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6D52A21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621165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14:paraId="0E61B95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14:paraId="560FA32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14:paraId="30F4097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1D1C917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14:paraId="6C06787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4F49854A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14:paraId="528B4A1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44A7196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9860FE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71C22E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14:paraId="5D749F0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жанра;</w:t>
      </w:r>
    </w:p>
    <w:p w14:paraId="5E06EEC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4B03D49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D004FF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14:paraId="4008BB2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9FFB95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275AB4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14:paraId="07387B8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просмотр видеозаписи;</w:t>
      </w:r>
    </w:p>
    <w:p w14:paraId="1CE73DB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8F775F">
        <w:rPr>
          <w:rFonts w:ascii="Times New Roman" w:hAnsi="Times New Roman"/>
          <w:i/>
          <w:color w:val="000000"/>
          <w:sz w:val="28"/>
        </w:rPr>
        <w:t xml:space="preserve"> </w:t>
      </w:r>
      <w:r w:rsidRPr="008F775F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6E364E6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14:paraId="346A612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01D8402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14:paraId="375E2A1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328103B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A78D4D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14:paraId="2889B63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14:paraId="461F1BD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327CD19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14:paraId="7982563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18316DB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B49FBB0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14:paraId="2049675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3B0ECE6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211E03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42D2CBA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2BDAEE2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08EF2204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14:paraId="58F8B0B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57A1593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3E7836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14:paraId="43A978D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578C8E5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14:paraId="463D841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410109B9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Вокальная музыка</w:t>
      </w:r>
    </w:p>
    <w:p w14:paraId="5FDECDD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018C27A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8D8C92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2FAA384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14:paraId="303D25D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14:paraId="34E1E8E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14:paraId="59B17F9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0977FC1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14:paraId="5B0E3E4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4C78917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48719AB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49490418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14:paraId="112EED9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14:paraId="505E017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16B07E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14:paraId="4219E77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14:paraId="76D1272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14:paraId="50D6FC9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14:paraId="62A54AB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7A30B6E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39E5CD5B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14:paraId="4003E54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707F26E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90598B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14:paraId="46C12C2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7BC7B56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787E799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14:paraId="73CC99B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0B31159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15DFC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6335B4C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14:paraId="1E65CD4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14:paraId="427FF39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«дирижирование» оркестром;</w:t>
      </w:r>
    </w:p>
    <w:p w14:paraId="41B1559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4B2DDC0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395F8FC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14:paraId="221C845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14:paraId="3B0DC16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9C1E81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3EF2438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6F15653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2D8BA4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14:paraId="6F6F4B1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1BA1E4D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2CD4DA4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7CC5DAC2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14:paraId="4D663AF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14:paraId="65EFE9C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FE8099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43C4328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58D354F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3E702F9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70DFCC1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54A471D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14:paraId="43AFC12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48911D8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0225A3C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14:paraId="7908A87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5C33A64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47F332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5EDB64C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14:paraId="21B6ADF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783CBDF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14:paraId="4D5163E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14:paraId="4672A2C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14:paraId="36DAC066" w14:textId="77777777" w:rsidR="00962AB0" w:rsidRPr="008F775F" w:rsidRDefault="00962AB0">
      <w:pPr>
        <w:spacing w:after="0"/>
        <w:ind w:left="120"/>
      </w:pPr>
    </w:p>
    <w:p w14:paraId="0113CD52" w14:textId="77777777" w:rsidR="00962AB0" w:rsidRPr="008F775F" w:rsidRDefault="008F775F">
      <w:pPr>
        <w:spacing w:after="0"/>
        <w:ind w:left="120"/>
      </w:pPr>
      <w:r w:rsidRPr="008F775F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14:paraId="6FB8621B" w14:textId="77777777" w:rsidR="00962AB0" w:rsidRPr="008F775F" w:rsidRDefault="00962AB0">
      <w:pPr>
        <w:spacing w:after="0"/>
        <w:ind w:left="120"/>
      </w:pPr>
    </w:p>
    <w:p w14:paraId="0F98A32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8F775F"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6DB8634A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14:paraId="55C5F05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5A2072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3F9634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14:paraId="2163255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739B4B9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27AF144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14:paraId="02A8D0F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216554E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14:paraId="4777964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14:paraId="51CC5F7B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14:paraId="2877D50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834B4E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90DCF3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61D2AEF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6A8F38F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1388F92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14:paraId="08CC1BF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14:paraId="195902A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06C6D40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14:paraId="14C0B57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FFF1E9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944E70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235F305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15CF243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46AC65C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14:paraId="5EC99EC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14:paraId="77DCC1B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6B011ECA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14:paraId="25070EF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1AD5DCA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97E614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14:paraId="206701F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14:paraId="2AC32F6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14:paraId="1CFE77F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14:paraId="694DB1C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14:paraId="64AAC23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14:paraId="05EA83E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10D3751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14:paraId="1B40897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15E763D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8EE0A5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14:paraId="0F109B2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14:paraId="0B1C18C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танец-игра;</w:t>
      </w:r>
    </w:p>
    <w:p w14:paraId="4FF06C2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участияв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танцевальных композициях и импровизациях;</w:t>
      </w:r>
    </w:p>
    <w:p w14:paraId="5572F64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14:paraId="365EEC4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14:paraId="729ACACF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14:paraId="37636CC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7C51A2D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2E16FB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7D88B14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0004CD4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5344CFEC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14:paraId="11E97F7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45CC64D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D45F0D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14:paraId="0F3616D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14:paraId="2916232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14:paraId="5150214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14:paraId="0A18A56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6E8D9A9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14:paraId="49703B3E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Искусство времени</w:t>
      </w:r>
    </w:p>
    <w:p w14:paraId="719D8FC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44A12EA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6880F4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5CBF7A6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38C87AD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14:paraId="7E1D82B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4D2D776F" w14:textId="77777777" w:rsidR="00962AB0" w:rsidRPr="008F775F" w:rsidRDefault="00962AB0">
      <w:pPr>
        <w:spacing w:after="0"/>
        <w:ind w:left="120"/>
      </w:pPr>
    </w:p>
    <w:p w14:paraId="644BB104" w14:textId="77777777" w:rsidR="00962AB0" w:rsidRPr="008F775F" w:rsidRDefault="008F775F">
      <w:pPr>
        <w:spacing w:after="0"/>
        <w:ind w:left="120"/>
      </w:pPr>
      <w:r w:rsidRPr="008F775F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14:paraId="46D2E289" w14:textId="77777777" w:rsidR="00962AB0" w:rsidRPr="008F775F" w:rsidRDefault="00962AB0">
      <w:pPr>
        <w:spacing w:after="0"/>
        <w:ind w:left="120"/>
      </w:pPr>
    </w:p>
    <w:p w14:paraId="234973D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3ECEECB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14:paraId="4391C1B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49C1F08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0367EA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35A6C62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5A0CCA6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37BE353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170BC69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39CD3E6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1DFE92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56017BE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14:paraId="11FB1FD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6A023E0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313274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40D5BAB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62699B2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0871433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14:paraId="7C2C62F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4DDE146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5BC13F0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1F9BF5A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14:paraId="3D2C59D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97F7A3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A7FE25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771B58C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14:paraId="6F29D26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27AEE2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14:paraId="311005F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4EC0E75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5977A09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D588C3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2908A94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4C5397B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3DF0D9F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5BE5D9C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1BE172D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32FFE5D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14:paraId="1E206DD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5D22FF6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2AC65D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ACB99A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7FD2B6D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Диалог культур</w:t>
      </w:r>
    </w:p>
    <w:p w14:paraId="51BD5D2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68AA7AC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F3407B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3A17F96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44C6BD4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1757373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07EEE3B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72A2EB6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F2D94E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42B71F17" w14:textId="77777777" w:rsidR="00962AB0" w:rsidRPr="008F775F" w:rsidRDefault="00962AB0">
      <w:pPr>
        <w:spacing w:after="0"/>
        <w:ind w:left="120"/>
      </w:pPr>
    </w:p>
    <w:p w14:paraId="06308ADA" w14:textId="77777777" w:rsidR="00962AB0" w:rsidRPr="008F775F" w:rsidRDefault="008F775F">
      <w:pPr>
        <w:spacing w:after="0"/>
        <w:ind w:left="120"/>
      </w:pPr>
      <w:r w:rsidRPr="008F775F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8F775F">
        <w:rPr>
          <w:rFonts w:ascii="Times New Roman" w:hAnsi="Times New Roman"/>
          <w:color w:val="000000"/>
          <w:sz w:val="28"/>
        </w:rPr>
        <w:t xml:space="preserve"> </w:t>
      </w:r>
    </w:p>
    <w:p w14:paraId="0F4B8A57" w14:textId="77777777" w:rsidR="00962AB0" w:rsidRPr="008F775F" w:rsidRDefault="00962AB0">
      <w:pPr>
        <w:spacing w:after="0"/>
        <w:ind w:left="120"/>
      </w:pPr>
    </w:p>
    <w:p w14:paraId="6006E77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3EAEBD2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Звучание храма</w:t>
      </w:r>
    </w:p>
    <w:p w14:paraId="6665891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14:paraId="604A15B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5301B2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14:paraId="718F2CF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CBCF29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17B39C9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608B31D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5704991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6670FA5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14:paraId="1740BB4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95DDE00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Песни верующих</w:t>
      </w:r>
    </w:p>
    <w:p w14:paraId="111A70D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3E6846A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16AED8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3E280A3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211DEC6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1403EDC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14:paraId="75C5155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14:paraId="24D0EA6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14:paraId="7DBE0B1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14:paraId="7EBBA99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06545F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8390AC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ответы на вопросы учителя;</w:t>
      </w:r>
    </w:p>
    <w:p w14:paraId="4F5FB1D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14:paraId="2537424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53F6733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14:paraId="30AEBB2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3A4EAD8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14:paraId="7763A5C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44DC852F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14:paraId="5AEE428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017A0DF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276213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8E5BB3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14:paraId="304CDA3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0F5B6B2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4129CF5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7C0339B4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14:paraId="22C9A21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C5BC47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578DC67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750412B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384E822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36E4925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79CF3B4B" w14:textId="77777777" w:rsidR="00962AB0" w:rsidRPr="008F775F" w:rsidRDefault="00962AB0">
      <w:pPr>
        <w:spacing w:after="0"/>
        <w:ind w:left="120"/>
      </w:pPr>
    </w:p>
    <w:p w14:paraId="1E2299B8" w14:textId="77777777" w:rsidR="00962AB0" w:rsidRPr="008F775F" w:rsidRDefault="008F775F">
      <w:pPr>
        <w:spacing w:after="0"/>
        <w:ind w:left="120"/>
      </w:pPr>
      <w:r w:rsidRPr="008F775F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14:paraId="306FE9DB" w14:textId="77777777" w:rsidR="00962AB0" w:rsidRPr="008F775F" w:rsidRDefault="00962AB0">
      <w:pPr>
        <w:spacing w:after="0"/>
        <w:ind w:left="120"/>
      </w:pPr>
    </w:p>
    <w:p w14:paraId="506B515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401D890C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14:paraId="481F5B8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7607903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B34EBC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14:paraId="5845B13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04AC843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14:paraId="695907C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178C0FF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734C88A8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14:paraId="5A239BC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231B055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EA9C13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14:paraId="31661B3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14:paraId="352E1A3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14:paraId="44AF992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14:paraId="1F932E5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14:paraId="6C6633F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14:paraId="27E3B16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651A1BE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5AE4CEF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14:paraId="7ACA2DA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3945A4A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FC962D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2BE2C93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14:paraId="364D683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2A4EDA3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14:paraId="1C3D5B43" w14:textId="77777777" w:rsidR="00962AB0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14:paraId="78E2D30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0C6D4D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фрагментов опер;</w:t>
      </w:r>
    </w:p>
    <w:p w14:paraId="56E0FEF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10A2646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14:paraId="40F1D9D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освоение терминологии;</w:t>
      </w:r>
    </w:p>
    <w:p w14:paraId="193F0FE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14:paraId="2352FCD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14:paraId="41BACD1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14:paraId="365A2D3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14:paraId="3C86671C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14:paraId="0B2E70D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0FACCA5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72DC4A3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14:paraId="0817360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14:paraId="7D80B10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4D14A83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2C855EC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14:paraId="1392DA1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14:paraId="03C60C6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14:paraId="5FD6E06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516AA09C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Оперетта, мюзикл</w:t>
      </w:r>
    </w:p>
    <w:p w14:paraId="02A0636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5E1335D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2068DB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14:paraId="7077B74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3BBF7DD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3C4C0AA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14:paraId="4C41AF8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0EF8192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14:paraId="5EEA973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68B8A20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E2BC59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4048522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318383C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14:paraId="1D62F6D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14:paraId="78A504A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6DB147D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14:paraId="451F2CEC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14:paraId="580B3DC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424D4E7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AC8D36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7563B10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диалог с учителем;</w:t>
      </w:r>
    </w:p>
    <w:p w14:paraId="0C8BF8E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14:paraId="70D8337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14:paraId="313A767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14:paraId="2AE00D0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7061605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2B91742" w14:textId="77777777" w:rsidR="00962AB0" w:rsidRPr="008F775F" w:rsidRDefault="00962AB0">
      <w:pPr>
        <w:spacing w:after="0"/>
        <w:ind w:left="120"/>
      </w:pPr>
    </w:p>
    <w:p w14:paraId="71BE2759" w14:textId="77777777" w:rsidR="00962AB0" w:rsidRPr="008F775F" w:rsidRDefault="008F775F">
      <w:pPr>
        <w:spacing w:after="0"/>
        <w:ind w:left="120"/>
      </w:pPr>
      <w:r w:rsidRPr="008F775F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14:paraId="26F88283" w14:textId="77777777" w:rsidR="00962AB0" w:rsidRPr="008F775F" w:rsidRDefault="00962AB0">
      <w:pPr>
        <w:spacing w:after="0"/>
        <w:ind w:left="120"/>
      </w:pPr>
    </w:p>
    <w:p w14:paraId="26B394C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25EC705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14:paraId="1905DDE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111F1E5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1DBE29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14:paraId="1B91C0A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14:paraId="4197DCC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79FE3EB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29B82289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Джаз</w:t>
      </w:r>
    </w:p>
    <w:p w14:paraId="18119C9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76B116E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2C7C7A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14:paraId="454211C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12B0D22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247B820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1392309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14:paraId="7801E2D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7B68326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761E98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14:paraId="32492A6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3BED628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1CE9A119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14:paraId="49D5FD9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316D9A7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4CA90B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7A1E374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743CBD7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593CA00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F775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F775F">
        <w:rPr>
          <w:rFonts w:ascii="Times New Roman" w:hAnsi="Times New Roman"/>
          <w:color w:val="000000"/>
          <w:sz w:val="28"/>
        </w:rPr>
        <w:t>).</w:t>
      </w:r>
    </w:p>
    <w:p w14:paraId="05D4B9EA" w14:textId="77777777" w:rsidR="00962AB0" w:rsidRPr="008F775F" w:rsidRDefault="00962AB0">
      <w:pPr>
        <w:spacing w:after="0"/>
        <w:ind w:left="120"/>
      </w:pPr>
    </w:p>
    <w:p w14:paraId="4CECF968" w14:textId="77777777" w:rsidR="00962AB0" w:rsidRPr="008F775F" w:rsidRDefault="008F775F">
      <w:pPr>
        <w:spacing w:after="0"/>
        <w:ind w:left="120"/>
      </w:pPr>
      <w:r w:rsidRPr="008F775F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14:paraId="3A28FBD9" w14:textId="77777777" w:rsidR="00962AB0" w:rsidRPr="008F775F" w:rsidRDefault="00962AB0">
      <w:pPr>
        <w:spacing w:after="0"/>
        <w:ind w:left="120"/>
      </w:pPr>
    </w:p>
    <w:p w14:paraId="5152915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679EAAD1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Весь мир звучит</w:t>
      </w:r>
    </w:p>
    <w:p w14:paraId="4D0C099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61D7B9E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C03653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14:paraId="194E3BA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14:paraId="6953659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3F6DF9B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7912F9B0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Звукоряд</w:t>
      </w:r>
    </w:p>
    <w:p w14:paraId="6801C4F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14:paraId="26EDB3C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81601A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14:paraId="4F49436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48AB659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14:paraId="72651AE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2BC63A4E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Интонация</w:t>
      </w:r>
    </w:p>
    <w:p w14:paraId="6EB79E4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14:paraId="153FB86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891FA4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33BF5E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4E554C8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39668874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Ритм</w:t>
      </w:r>
    </w:p>
    <w:p w14:paraId="2D8D8BB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2A354FC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A41975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15905C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F40980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8F775F">
        <w:rPr>
          <w:rFonts w:ascii="Times New Roman" w:hAnsi="Times New Roman"/>
          <w:color w:val="000000"/>
          <w:sz w:val="28"/>
        </w:rPr>
        <w:t>;</w:t>
      </w:r>
    </w:p>
    <w:p w14:paraId="1C166AB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2307C9D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CD7FAA6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14:paraId="04B7AA9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151744A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8B2B66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B0C7C8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9127BE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 xml:space="preserve">игра «Ритмическое эхо»,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8F775F">
        <w:rPr>
          <w:rFonts w:ascii="Times New Roman" w:hAnsi="Times New Roman"/>
          <w:color w:val="000000"/>
          <w:sz w:val="28"/>
        </w:rPr>
        <w:t>;</w:t>
      </w:r>
    </w:p>
    <w:p w14:paraId="0528D2A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0A25C97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6AF1660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Размер</w:t>
      </w:r>
    </w:p>
    <w:p w14:paraId="65FA3E8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14:paraId="4C3DE98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E35D9F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2F8538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14:paraId="3BA8C6F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54E6E89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97605C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7FC7A496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Музыкальный язык</w:t>
      </w:r>
    </w:p>
    <w:p w14:paraId="290208C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14:paraId="4E177E8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65ED34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2EDBD50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428975F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E7E820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650355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0E1A434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0941FB6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Высота звуков</w:t>
      </w:r>
    </w:p>
    <w:p w14:paraId="6D915AF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7C5A908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966DE0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14:paraId="3A5FECA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D05F10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14:paraId="37FB40E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CF6993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Мелодия</w:t>
      </w:r>
    </w:p>
    <w:p w14:paraId="5B60BA0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8F775F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14:paraId="28CCAF3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F6A148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8F775F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14:paraId="33A1CF6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14:paraId="619DF51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3D02AF5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Сопровождение</w:t>
      </w:r>
    </w:p>
    <w:p w14:paraId="640CA3F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14:paraId="53FA0B1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A88A0E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2691FAE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4952B40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14:paraId="04D22B8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14:paraId="0DDD3EA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14:paraId="7BB9474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DEFB0D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3F5F869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Песня</w:t>
      </w:r>
    </w:p>
    <w:p w14:paraId="4EBC077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14:paraId="1E76E5D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25CA79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14:paraId="479581E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4DA54A0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14:paraId="59165AA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49A02CD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14:paraId="20E4A665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Лад</w:t>
      </w:r>
    </w:p>
    <w:p w14:paraId="7ED0415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состав.</w:t>
      </w:r>
    </w:p>
    <w:p w14:paraId="166684F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608992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14:paraId="42E9473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игра «Солнышко – туча»;</w:t>
      </w:r>
    </w:p>
    <w:p w14:paraId="0A5CCF6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14:paraId="258CBF5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239627A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14:paraId="527D105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22E869B8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Пентатоника</w:t>
      </w:r>
    </w:p>
    <w:p w14:paraId="492C6D5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486B96F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28B854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1D85D9AE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14:paraId="32FCA19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14:paraId="20D0966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D26676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14:paraId="455A860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3CD5AF9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14:paraId="6CBEDC6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11AF286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14:paraId="31D6F00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14:paraId="1DC3CF7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BFA7FD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14:paraId="540727C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14:paraId="318D106C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14:paraId="0BBBDC0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Содержание: Размер 6/8. </w:t>
      </w:r>
      <w:r w:rsidRPr="00F850F9">
        <w:rPr>
          <w:rFonts w:ascii="Times New Roman" w:hAnsi="Times New Roman"/>
          <w:color w:val="000000"/>
          <w:sz w:val="28"/>
        </w:rPr>
        <w:t xml:space="preserve">Нота с точкой. </w:t>
      </w:r>
      <w:r w:rsidRPr="008F775F">
        <w:rPr>
          <w:rFonts w:ascii="Times New Roman" w:hAnsi="Times New Roman"/>
          <w:color w:val="000000"/>
          <w:sz w:val="28"/>
        </w:rPr>
        <w:t>Шестнадцатые. Пунктирный ритм.</w:t>
      </w:r>
    </w:p>
    <w:p w14:paraId="40F39A8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C7C258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21B888E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3F67FB9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8F775F">
        <w:rPr>
          <w:rFonts w:ascii="Times New Roman" w:hAnsi="Times New Roman"/>
          <w:color w:val="000000"/>
          <w:sz w:val="28"/>
        </w:rPr>
        <w:t>;</w:t>
      </w:r>
    </w:p>
    <w:p w14:paraId="132C10F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1C92F12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C3930F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4918537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14:paraId="4547C17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6CD6EBD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C238F7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14:paraId="4B43D71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8F775F">
        <w:rPr>
          <w:rFonts w:ascii="Times New Roman" w:hAnsi="Times New Roman"/>
          <w:color w:val="000000"/>
          <w:sz w:val="28"/>
        </w:rPr>
        <w:t>»;</w:t>
      </w:r>
    </w:p>
    <w:p w14:paraId="04A082A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14:paraId="1CC0F19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освоение понятия «тоника»;</w:t>
      </w:r>
    </w:p>
    <w:p w14:paraId="3101458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14:paraId="18D47EA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14:paraId="2B0B416E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Интервалы</w:t>
      </w:r>
    </w:p>
    <w:p w14:paraId="69D9E95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7DA447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B806A9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14:paraId="4886A80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14:paraId="70EA029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5C715A9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03ACBAC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ярко выраженной характерной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14:paraId="14873EE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8F775F">
        <w:rPr>
          <w:rFonts w:ascii="Times New Roman" w:hAnsi="Times New Roman"/>
          <w:color w:val="000000"/>
          <w:sz w:val="28"/>
        </w:rPr>
        <w:t>;</w:t>
      </w:r>
    </w:p>
    <w:p w14:paraId="238554D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4D13F6DF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Гармония</w:t>
      </w:r>
    </w:p>
    <w:p w14:paraId="11F2A92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254FCC0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1521AD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14:paraId="45DD0AE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14:paraId="4BF7A3A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мелодическим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движениемпо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14:paraId="764ED06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8F775F">
        <w:rPr>
          <w:rFonts w:ascii="Times New Roman" w:hAnsi="Times New Roman"/>
          <w:color w:val="000000"/>
          <w:sz w:val="28"/>
        </w:rPr>
        <w:t>;</w:t>
      </w:r>
    </w:p>
    <w:p w14:paraId="489EE8B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1352D64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14:paraId="6BF2354E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Музыкальная форма</w:t>
      </w:r>
    </w:p>
    <w:p w14:paraId="45F3EC4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39BCD5E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C67FFC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5CCB3EF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14:paraId="7C3C72B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360A75A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14:paraId="4A5176E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324AEB23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Вариации</w:t>
      </w:r>
    </w:p>
    <w:p w14:paraId="7F2B5D2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14:paraId="3DA281C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E59A80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708EF9B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380FBD8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4EE68CE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7DB76D5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14:paraId="00EAF8D4" w14:textId="77777777" w:rsidR="00962AB0" w:rsidRPr="008F775F" w:rsidRDefault="00962AB0">
      <w:pPr>
        <w:sectPr w:rsidR="00962AB0" w:rsidRPr="008F775F">
          <w:pgSz w:w="11906" w:h="16383"/>
          <w:pgMar w:top="1134" w:right="850" w:bottom="1134" w:left="1701" w:header="720" w:footer="720" w:gutter="0"/>
          <w:cols w:space="720"/>
        </w:sectPr>
      </w:pPr>
    </w:p>
    <w:p w14:paraId="51589C7B" w14:textId="77777777" w:rsidR="00D74148" w:rsidRPr="0092320F" w:rsidRDefault="008F775F" w:rsidP="00D74148">
      <w:pPr>
        <w:pStyle w:val="2"/>
        <w:ind w:firstLine="567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7" w:name="block-23682917"/>
      <w:bookmarkEnd w:id="6"/>
      <w:r w:rsidRPr="008F775F">
        <w:rPr>
          <w:rFonts w:ascii="Times New Roman" w:hAnsi="Times New Roman"/>
          <w:color w:val="000000"/>
          <w:sz w:val="28"/>
        </w:rPr>
        <w:lastRenderedPageBreak/>
        <w:t>​</w:t>
      </w:r>
      <w:r w:rsidR="00D74148" w:rsidRPr="00D74148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74148" w:rsidRPr="0092320F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Задачи коррекционно-развивающего сопровождения на период реализации программы</w:t>
      </w:r>
    </w:p>
    <w:p w14:paraId="4F77EEC1" w14:textId="77777777" w:rsidR="00D74148" w:rsidRPr="00ED6147" w:rsidRDefault="00D74148" w:rsidP="00D74148">
      <w:pPr>
        <w:pStyle w:val="4"/>
        <w:spacing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ED614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задачи:</w:t>
      </w:r>
    </w:p>
    <w:p w14:paraId="470F3FC6" w14:textId="77777777" w:rsidR="00D74148" w:rsidRPr="00ED6147" w:rsidRDefault="00D74148" w:rsidP="00D74148">
      <w:pPr>
        <w:pStyle w:val="af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обучающегося с задержкой психического развития (вариант 7.2),обусловленных структурой и глубиной имеющихся у них нарушений, недостатками в физическом и психическом развитии.</w:t>
      </w:r>
    </w:p>
    <w:p w14:paraId="2F0E6AB8" w14:textId="77777777" w:rsidR="00D74148" w:rsidRPr="00ED6147" w:rsidRDefault="00D74148" w:rsidP="00D74148">
      <w:pPr>
        <w:pStyle w:val="af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ориентированной психолого-педагогической помощи обучающемуся с задержкой психического развития (вариант 7.2 )с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14:paraId="5720DBE0" w14:textId="77777777" w:rsidR="00D74148" w:rsidRPr="00ED6147" w:rsidRDefault="00D74148" w:rsidP="00D74148">
      <w:pPr>
        <w:pStyle w:val="af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Организация индивидуальных занятий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147">
        <w:rPr>
          <w:rFonts w:ascii="Times New Roman" w:hAnsi="Times New Roman" w:cs="Times New Roman"/>
          <w:sz w:val="28"/>
          <w:szCs w:val="28"/>
        </w:rPr>
        <w:t xml:space="preserve">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необходимости).</w:t>
      </w:r>
    </w:p>
    <w:p w14:paraId="22A001B5" w14:textId="77777777" w:rsidR="00D74148" w:rsidRPr="00ED6147" w:rsidRDefault="00D74148" w:rsidP="00D74148">
      <w:pPr>
        <w:pStyle w:val="af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Реализация системы мероприятий по социальной адаптации обучающегося с задержкой психического развития (вариант 7.2).</w:t>
      </w:r>
    </w:p>
    <w:p w14:paraId="6F6E54B8" w14:textId="77777777" w:rsidR="00D74148" w:rsidRPr="00ED6147" w:rsidRDefault="00D74148" w:rsidP="00D74148">
      <w:pPr>
        <w:pStyle w:val="af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Оказание родителям (законным представителям) обучающегося с задержкой психического развития (вариант 7.2)консультативной и методической помощи по психолого-педагогическим, социальным и другим вопросам, связанным с их воспитанием и обучением.</w:t>
      </w:r>
    </w:p>
    <w:p w14:paraId="76B4FA1F" w14:textId="77777777" w:rsidR="00D74148" w:rsidRDefault="00D7414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14:paraId="17EC6B0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63D2B772" w14:textId="77777777" w:rsidR="00962AB0" w:rsidRPr="008F775F" w:rsidRDefault="00962AB0">
      <w:pPr>
        <w:spacing w:after="0" w:line="264" w:lineRule="auto"/>
        <w:ind w:left="120"/>
        <w:jc w:val="both"/>
      </w:pPr>
    </w:p>
    <w:p w14:paraId="25D46A54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0FFF127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color w:val="000000"/>
          <w:sz w:val="28"/>
        </w:rPr>
        <w:t>​</w:t>
      </w:r>
    </w:p>
    <w:p w14:paraId="55D360C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2935671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00C00C2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629E521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6EBFF8B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55B6AC2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5BF6217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стремление участвовать в творческой жизни своей школы, города, республики.</w:t>
      </w:r>
    </w:p>
    <w:p w14:paraId="0C6EA3E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0B92AE5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1535DAE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4E1C81D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36AE542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58DFFCD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23F4A52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7B71384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14:paraId="418853C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2602F9C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5B35CE4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3A37DC2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0C0593E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4D0775D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32413F3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14:paraId="0C22964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25EB898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58076C7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2FD9C19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4FE490F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14:paraId="0E99A4F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375AD77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33090FD4" w14:textId="77777777" w:rsidR="00962AB0" w:rsidRPr="008F775F" w:rsidRDefault="00962AB0">
      <w:pPr>
        <w:spacing w:after="0"/>
        <w:ind w:left="120"/>
      </w:pPr>
      <w:bookmarkStart w:id="8" w:name="_Toc139972685"/>
      <w:bookmarkEnd w:id="8"/>
    </w:p>
    <w:p w14:paraId="7DB10DCE" w14:textId="77777777" w:rsidR="00962AB0" w:rsidRPr="008F775F" w:rsidRDefault="00962AB0">
      <w:pPr>
        <w:spacing w:after="0" w:line="264" w:lineRule="auto"/>
        <w:ind w:left="120"/>
        <w:jc w:val="both"/>
      </w:pPr>
    </w:p>
    <w:p w14:paraId="0C6B9738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694EABB" w14:textId="77777777" w:rsidR="00962AB0" w:rsidRPr="008F775F" w:rsidRDefault="00962AB0">
      <w:pPr>
        <w:spacing w:after="0" w:line="264" w:lineRule="auto"/>
        <w:ind w:left="120"/>
        <w:jc w:val="both"/>
      </w:pPr>
    </w:p>
    <w:p w14:paraId="69FDC1ED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lastRenderedPageBreak/>
        <w:t>Овладение универсальными познавательными действиями</w:t>
      </w:r>
      <w:r w:rsidRPr="008F775F">
        <w:rPr>
          <w:rFonts w:ascii="Times New Roman" w:hAnsi="Times New Roman"/>
          <w:color w:val="000000"/>
          <w:sz w:val="28"/>
        </w:rPr>
        <w:t xml:space="preserve"> </w:t>
      </w:r>
    </w:p>
    <w:p w14:paraId="4705919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3BAE33C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8F775F">
        <w:rPr>
          <w:rFonts w:ascii="Times New Roman" w:hAnsi="Times New Roman"/>
          <w:color w:val="000000"/>
          <w:sz w:val="28"/>
        </w:rPr>
        <w:t>:</w:t>
      </w:r>
    </w:p>
    <w:p w14:paraId="25062E4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792ABF8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8024E1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0B79F30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606C984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411A9BA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8F775F">
        <w:rPr>
          <w:rFonts w:ascii="Times New Roman" w:hAnsi="Times New Roman"/>
          <w:color w:val="000000"/>
          <w:sz w:val="28"/>
        </w:rPr>
        <w:t>:</w:t>
      </w:r>
    </w:p>
    <w:p w14:paraId="34D1666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0523B0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DAEA16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3F72D8E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3F8637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</w:t>
      </w:r>
      <w:r w:rsidRPr="008F775F">
        <w:rPr>
          <w:rFonts w:ascii="Times New Roman" w:hAnsi="Times New Roman"/>
          <w:color w:val="000000"/>
          <w:sz w:val="28"/>
        </w:rPr>
        <w:lastRenderedPageBreak/>
        <w:t>моделирования, звукового эксперимента, классификации, сравнения, исследования);</w:t>
      </w:r>
    </w:p>
    <w:p w14:paraId="5B0BEF7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3EEAD6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8F775F">
        <w:rPr>
          <w:rFonts w:ascii="Times New Roman" w:hAnsi="Times New Roman"/>
          <w:color w:val="000000"/>
          <w:sz w:val="28"/>
        </w:rPr>
        <w:t>:</w:t>
      </w:r>
    </w:p>
    <w:p w14:paraId="267E337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52890BC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E96EB2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EC800A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49CEA7A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1803152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14:paraId="494F3E5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0016E91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8F775F">
        <w:rPr>
          <w:rFonts w:ascii="Times New Roman" w:hAnsi="Times New Roman"/>
          <w:color w:val="000000"/>
          <w:sz w:val="28"/>
        </w:rPr>
        <w:t>:</w:t>
      </w:r>
    </w:p>
    <w:p w14:paraId="09F909A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14:paraId="31F2F2A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054BD2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5DE9041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F4EC36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1BABAA4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14:paraId="23B0276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7E5854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14:paraId="7B37826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1B91D84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4522B3D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5F5A4B1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25FED71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3C8D85B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1C505FF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14:paraId="527EDC2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7CF9D7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2D83F3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8F775F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8F775F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14:paraId="5CFDCCD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FA72B5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14:paraId="1B378CE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3D24D53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8F775F">
        <w:rPr>
          <w:rFonts w:ascii="Times New Roman" w:hAnsi="Times New Roman"/>
          <w:color w:val="000000"/>
          <w:sz w:val="28"/>
        </w:rPr>
        <w:t>:</w:t>
      </w:r>
    </w:p>
    <w:p w14:paraId="4914059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2026E8D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FC047E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8F775F">
        <w:rPr>
          <w:rFonts w:ascii="Times New Roman" w:hAnsi="Times New Roman"/>
          <w:color w:val="000000"/>
          <w:sz w:val="28"/>
        </w:rPr>
        <w:t>:</w:t>
      </w:r>
    </w:p>
    <w:p w14:paraId="5E93CFD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67998AA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корректировать свои учебные действия для преодоления ошибок.</w:t>
      </w:r>
    </w:p>
    <w:p w14:paraId="0868115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1B6D0733" w14:textId="77777777" w:rsidR="00962AB0" w:rsidRPr="008F775F" w:rsidRDefault="00962AB0">
      <w:pPr>
        <w:spacing w:after="0"/>
        <w:ind w:left="120"/>
      </w:pPr>
      <w:bookmarkStart w:id="9" w:name="_Toc139972686"/>
      <w:bookmarkEnd w:id="9"/>
    </w:p>
    <w:p w14:paraId="40BA00E6" w14:textId="77777777" w:rsidR="00962AB0" w:rsidRPr="008F775F" w:rsidRDefault="00962AB0">
      <w:pPr>
        <w:spacing w:after="0" w:line="264" w:lineRule="auto"/>
        <w:ind w:left="120"/>
        <w:jc w:val="both"/>
      </w:pPr>
    </w:p>
    <w:p w14:paraId="3AC15B6F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6DD9009" w14:textId="77777777" w:rsidR="00962AB0" w:rsidRPr="008F775F" w:rsidRDefault="00962AB0">
      <w:pPr>
        <w:spacing w:after="0" w:line="264" w:lineRule="auto"/>
        <w:ind w:left="120"/>
        <w:jc w:val="both"/>
      </w:pPr>
    </w:p>
    <w:p w14:paraId="1CEB738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0FBBB5BF" w14:textId="77777777" w:rsidR="00962AB0" w:rsidRPr="008F775F" w:rsidRDefault="00962AB0">
      <w:pPr>
        <w:spacing w:after="0" w:line="264" w:lineRule="auto"/>
        <w:ind w:left="120"/>
        <w:jc w:val="both"/>
      </w:pPr>
    </w:p>
    <w:p w14:paraId="2F38209A" w14:textId="77777777" w:rsidR="00962AB0" w:rsidRPr="008F775F" w:rsidRDefault="008F775F">
      <w:pPr>
        <w:spacing w:after="0" w:line="264" w:lineRule="auto"/>
        <w:ind w:left="12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174780F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D2B9FCF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7D9E896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60975D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73FB12C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14:paraId="020C02F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21DA405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4CE3A44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5420F6C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0FA80DB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3D2385D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6D1765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14:paraId="7CB507F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ударных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14:paraId="4800A42B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5BA6DA1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2B088CD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0210566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47CF3A4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3FCA57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8F775F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14:paraId="3E64C2F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3A99280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20A125E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14:paraId="6138D45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5C36958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3513FF7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B3B54E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8F775F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8F775F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8F775F">
        <w:rPr>
          <w:rFonts w:ascii="Times New Roman" w:hAnsi="Times New Roman"/>
          <w:color w:val="000000"/>
          <w:sz w:val="28"/>
        </w:rPr>
        <w:t>, эпос (связь со словом);</w:t>
      </w:r>
    </w:p>
    <w:p w14:paraId="0E34633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0ACE9A7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330848C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5FDDD98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CF00AC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7FDB621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E4F03B8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14:paraId="584E6AF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36A0CE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14:paraId="267EA45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374231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797399CC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14:paraId="62E022E4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4BA7615D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F4F132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479E043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1413F451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C908E7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lastRenderedPageBreak/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30B5FFD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51248CB5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0236DF0A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0E172999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29A39772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03F5B820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4A55096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55113D5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116C25CE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7CF2FD77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10F2AFD3" w14:textId="77777777" w:rsidR="00962AB0" w:rsidRPr="008F775F" w:rsidRDefault="008F775F">
      <w:pPr>
        <w:spacing w:after="0" w:line="264" w:lineRule="auto"/>
        <w:ind w:firstLine="600"/>
        <w:jc w:val="both"/>
      </w:pPr>
      <w:r w:rsidRPr="008F775F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494FF337" w14:textId="77777777" w:rsidR="00962AB0" w:rsidRPr="008F775F" w:rsidRDefault="00962AB0">
      <w:pPr>
        <w:sectPr w:rsidR="00962AB0" w:rsidRPr="008F775F">
          <w:pgSz w:w="11906" w:h="16383"/>
          <w:pgMar w:top="1134" w:right="850" w:bottom="1134" w:left="1701" w:header="720" w:footer="720" w:gutter="0"/>
          <w:cols w:space="720"/>
        </w:sectPr>
      </w:pPr>
    </w:p>
    <w:p w14:paraId="1B325C59" w14:textId="77777777" w:rsidR="00962AB0" w:rsidRDefault="008F775F">
      <w:pPr>
        <w:spacing w:after="0"/>
        <w:ind w:left="120"/>
      </w:pPr>
      <w:bookmarkStart w:id="10" w:name="block-23682918"/>
      <w:bookmarkEnd w:id="7"/>
      <w:r w:rsidRPr="008F775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60D943A" w14:textId="77777777" w:rsidR="00962AB0" w:rsidRDefault="008F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962AB0" w14:paraId="125CB12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C635E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7CCF03" w14:textId="77777777" w:rsidR="00962AB0" w:rsidRDefault="00962A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E72F8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2D6C82" w14:textId="77777777" w:rsidR="00962AB0" w:rsidRDefault="00962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89DF5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C074AE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49054A" w14:textId="77777777" w:rsidR="00962AB0" w:rsidRDefault="00962AB0">
            <w:pPr>
              <w:spacing w:after="0"/>
              <w:ind w:left="135"/>
            </w:pPr>
          </w:p>
        </w:tc>
      </w:tr>
      <w:tr w:rsidR="00962AB0" w14:paraId="5E1584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056477" w14:textId="77777777" w:rsidR="00962AB0" w:rsidRDefault="00962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EBD24B" w14:textId="77777777" w:rsidR="00962AB0" w:rsidRDefault="00962AB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EF4F67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C5F930" w14:textId="77777777" w:rsidR="00962AB0" w:rsidRDefault="00962AB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F566F4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7B612E" w14:textId="77777777" w:rsidR="00962AB0" w:rsidRDefault="00962AB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4BE094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F35073" w14:textId="77777777" w:rsidR="00962AB0" w:rsidRDefault="00962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23EF2" w14:textId="77777777" w:rsidR="00962AB0" w:rsidRDefault="00962AB0"/>
        </w:tc>
      </w:tr>
      <w:tr w:rsidR="00962AB0" w14:paraId="11BDB6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866AD7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2AB0" w14:paraId="42E4DD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0041B0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2AB0" w14:paraId="6EDB34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2175AD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C65BB" w14:textId="77777777" w:rsidR="00962AB0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Д.Б. Кабалевского, сл.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C7A8BF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A1A438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25C37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C9C017" w14:textId="77777777" w:rsidR="00962AB0" w:rsidRDefault="00962AB0">
            <w:pPr>
              <w:spacing w:after="0"/>
              <w:ind w:left="135"/>
            </w:pPr>
          </w:p>
        </w:tc>
      </w:tr>
      <w:tr w:rsidR="00962AB0" w14:paraId="7BD953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6EA6D9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3CBB1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AA1E9D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655AA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53AEE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69C5E3" w14:textId="77777777" w:rsidR="00962AB0" w:rsidRDefault="00962AB0">
            <w:pPr>
              <w:spacing w:after="0"/>
              <w:ind w:left="135"/>
            </w:pPr>
          </w:p>
        </w:tc>
      </w:tr>
      <w:tr w:rsidR="00962AB0" w14:paraId="41CE09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6564FD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011C1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15FCC5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8EDB5E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82A22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92A4EE" w14:textId="77777777" w:rsidR="00962AB0" w:rsidRDefault="00962AB0">
            <w:pPr>
              <w:spacing w:after="0"/>
              <w:ind w:left="135"/>
            </w:pPr>
          </w:p>
        </w:tc>
      </w:tr>
      <w:tr w:rsidR="00962AB0" w14:paraId="658C09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454DA4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0564F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. Симфоническая сказка «Петя и Волк»; Н. </w:t>
            </w:r>
            <w:r w:rsidRPr="008F775F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BBE459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34076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0C7818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6818CB" w14:textId="77777777" w:rsidR="00962AB0" w:rsidRDefault="00962AB0">
            <w:pPr>
              <w:spacing w:after="0"/>
              <w:ind w:left="135"/>
            </w:pPr>
          </w:p>
        </w:tc>
      </w:tr>
      <w:tr w:rsidR="00962AB0" w14:paraId="1257EE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440161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5AEEA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444E8E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8667B0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44BD6D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23ED6B" w14:textId="77777777" w:rsidR="00962AB0" w:rsidRDefault="00962AB0">
            <w:pPr>
              <w:spacing w:after="0"/>
              <w:ind w:left="135"/>
            </w:pPr>
          </w:p>
        </w:tc>
      </w:tr>
      <w:tr w:rsidR="00962AB0" w14:paraId="70BFBA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57FE32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FAE91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98A175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76C27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10566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D0A110" w14:textId="77777777" w:rsidR="00962AB0" w:rsidRDefault="00962AB0">
            <w:pPr>
              <w:spacing w:after="0"/>
              <w:ind w:left="135"/>
            </w:pPr>
          </w:p>
        </w:tc>
      </w:tr>
      <w:tr w:rsidR="00962AB0" w14:paraId="6A966C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59287B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72BAA5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6F1C1D" w14:textId="77777777" w:rsidR="00962AB0" w:rsidRDefault="00962AB0"/>
        </w:tc>
      </w:tr>
      <w:tr w:rsidR="00962AB0" w14:paraId="3940CE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BA8303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2AB0" w14:paraId="243D32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391862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9183B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D364D9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D0DBBB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8A7B5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AB5DE1" w14:textId="77777777" w:rsidR="00962AB0" w:rsidRDefault="00962AB0">
            <w:pPr>
              <w:spacing w:after="0"/>
              <w:ind w:left="135"/>
            </w:pPr>
          </w:p>
        </w:tc>
      </w:tr>
      <w:tr w:rsidR="00962AB0" w14:paraId="6ADB85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B87746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4921E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267300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16824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905E8A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87CD4A" w14:textId="77777777" w:rsidR="00962AB0" w:rsidRDefault="00962AB0">
            <w:pPr>
              <w:spacing w:after="0"/>
              <w:ind w:left="135"/>
            </w:pPr>
          </w:p>
        </w:tc>
      </w:tr>
      <w:tr w:rsidR="00962AB0" w14:paraId="16A03E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8CE0AE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41E4B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5B0E18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38A06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6DBE80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31E161" w14:textId="77777777" w:rsidR="00962AB0" w:rsidRDefault="00962AB0">
            <w:pPr>
              <w:spacing w:after="0"/>
              <w:ind w:left="135"/>
            </w:pPr>
          </w:p>
        </w:tc>
      </w:tr>
      <w:tr w:rsidR="00962AB0" w14:paraId="5CD0DC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98E740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EC4DDB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738899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4C3EB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0E7998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5BC63C" w14:textId="77777777" w:rsidR="00962AB0" w:rsidRDefault="00962AB0">
            <w:pPr>
              <w:spacing w:after="0"/>
              <w:ind w:left="135"/>
            </w:pPr>
          </w:p>
        </w:tc>
      </w:tr>
      <w:tr w:rsidR="00962AB0" w14:paraId="4203F5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99292A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D07ED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B5D682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F2F0A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07E03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31367B" w14:textId="77777777" w:rsidR="00962AB0" w:rsidRDefault="00962AB0">
            <w:pPr>
              <w:spacing w:after="0"/>
              <w:ind w:left="135"/>
            </w:pPr>
          </w:p>
        </w:tc>
      </w:tr>
      <w:tr w:rsidR="00962AB0" w14:paraId="2CFD27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F6FA40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B31A2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DBD928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26D469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AF83C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60507F" w14:textId="77777777" w:rsidR="00962AB0" w:rsidRDefault="00962AB0">
            <w:pPr>
              <w:spacing w:after="0"/>
              <w:ind w:left="135"/>
            </w:pPr>
          </w:p>
        </w:tc>
      </w:tr>
      <w:tr w:rsidR="00962AB0" w14:paraId="14D852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D17DF1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93F33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Марш «Афинские развалины»,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5A474C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6DD1D3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1773BA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BFA2E1" w14:textId="77777777" w:rsidR="00962AB0" w:rsidRDefault="00962AB0">
            <w:pPr>
              <w:spacing w:after="0"/>
              <w:ind w:left="135"/>
            </w:pPr>
          </w:p>
        </w:tc>
      </w:tr>
      <w:tr w:rsidR="00962AB0" w14:paraId="21B202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E09E4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2E4CD0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45B15D" w14:textId="77777777" w:rsidR="00962AB0" w:rsidRDefault="00962AB0"/>
        </w:tc>
      </w:tr>
      <w:tr w:rsidR="00962AB0" w:rsidRPr="00F850F9" w14:paraId="550595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186C75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775F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62AB0" w14:paraId="6CE0F1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50B662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1B06E" w14:textId="77777777" w:rsidR="00962AB0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Яковлева, муз.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8A5C35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0014A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2420E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0E4102" w14:textId="77777777" w:rsidR="00962AB0" w:rsidRDefault="00962AB0">
            <w:pPr>
              <w:spacing w:after="0"/>
              <w:ind w:left="135"/>
            </w:pPr>
          </w:p>
        </w:tc>
      </w:tr>
      <w:tr w:rsidR="00962AB0" w14:paraId="0BD2D6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ABD381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DDA719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8F775F">
              <w:rPr>
                <w:rFonts w:ascii="Times New Roman" w:hAnsi="Times New Roman"/>
                <w:color w:val="000000"/>
                <w:sz w:val="24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603C80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FDF33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682A1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22CB03" w14:textId="77777777" w:rsidR="00962AB0" w:rsidRDefault="00962AB0">
            <w:pPr>
              <w:spacing w:after="0"/>
              <w:ind w:left="135"/>
            </w:pPr>
          </w:p>
        </w:tc>
      </w:tr>
      <w:tr w:rsidR="00962AB0" w14:paraId="1C01C6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8496F5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0095E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775F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94139B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C1093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8AAA4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B2CA25" w14:textId="77777777" w:rsidR="00962AB0" w:rsidRDefault="00962AB0">
            <w:pPr>
              <w:spacing w:after="0"/>
              <w:ind w:left="135"/>
            </w:pPr>
          </w:p>
        </w:tc>
      </w:tr>
      <w:tr w:rsidR="00962AB0" w14:paraId="0EC8F6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218883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ECBD4" w14:textId="77777777" w:rsidR="00962AB0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5E4D5F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CB08A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18ECE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443C46" w14:textId="77777777" w:rsidR="00962AB0" w:rsidRDefault="00962AB0">
            <w:pPr>
              <w:spacing w:after="0"/>
              <w:ind w:left="135"/>
            </w:pPr>
          </w:p>
        </w:tc>
      </w:tr>
      <w:tr w:rsidR="00962AB0" w14:paraId="585314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E2D56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3E17A8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1E5295" w14:textId="77777777" w:rsidR="00962AB0" w:rsidRDefault="00962AB0"/>
        </w:tc>
      </w:tr>
      <w:tr w:rsidR="00962AB0" w14:paraId="533873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35A646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2AB0" w14:paraId="0E7103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B74F7B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2AB0" w14:paraId="02ACC07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A1A784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43962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3A5AE9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BE95A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00EEB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C932C0" w14:textId="77777777" w:rsidR="00962AB0" w:rsidRDefault="00962AB0">
            <w:pPr>
              <w:spacing w:after="0"/>
              <w:ind w:left="135"/>
            </w:pPr>
          </w:p>
        </w:tc>
      </w:tr>
      <w:tr w:rsidR="00962AB0" w14:paraId="0C3C2D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5FC74E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DD8C6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2201D2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AC794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B493A5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910366" w14:textId="77777777" w:rsidR="00962AB0" w:rsidRDefault="00962AB0">
            <w:pPr>
              <w:spacing w:after="0"/>
              <w:ind w:left="135"/>
            </w:pPr>
          </w:p>
        </w:tc>
      </w:tr>
      <w:tr w:rsidR="00962AB0" w14:paraId="474222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A8AD54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E68D4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D8437C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A1EE4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3EC19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9535EB" w14:textId="77777777" w:rsidR="00962AB0" w:rsidRDefault="00962AB0">
            <w:pPr>
              <w:spacing w:after="0"/>
              <w:ind w:left="135"/>
            </w:pPr>
          </w:p>
        </w:tc>
      </w:tr>
      <w:tr w:rsidR="00962AB0" w14:paraId="4EF10B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34651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4D6978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D3E47B" w14:textId="77777777" w:rsidR="00962AB0" w:rsidRDefault="00962AB0"/>
        </w:tc>
      </w:tr>
      <w:tr w:rsidR="00962AB0" w14:paraId="181D0C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61EF11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2AB0" w14:paraId="3E6F80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6FED34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EBBE2E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8F775F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EBBFD5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2B0F0B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ECE978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C57D95" w14:textId="77777777" w:rsidR="00962AB0" w:rsidRDefault="00962AB0">
            <w:pPr>
              <w:spacing w:after="0"/>
              <w:ind w:left="135"/>
            </w:pPr>
          </w:p>
        </w:tc>
      </w:tr>
      <w:tr w:rsidR="00962AB0" w14:paraId="62F1D9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A4006F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18048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праздники:Рождественский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9341D0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50CBE9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AB9385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47220B" w14:textId="77777777" w:rsidR="00962AB0" w:rsidRDefault="00962AB0">
            <w:pPr>
              <w:spacing w:after="0"/>
              <w:ind w:left="135"/>
            </w:pPr>
          </w:p>
        </w:tc>
      </w:tr>
      <w:tr w:rsidR="00962AB0" w14:paraId="6C2F20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3EB869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3593E6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77ACDB" w14:textId="77777777" w:rsidR="00962AB0" w:rsidRDefault="00962AB0"/>
        </w:tc>
      </w:tr>
      <w:tr w:rsidR="00962AB0" w:rsidRPr="00F850F9" w14:paraId="0DE97E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F63203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775F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62AB0" w14:paraId="5F3057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A3CD33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400CF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9FD286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5C49E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8BFA0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04F4CE" w14:textId="77777777" w:rsidR="00962AB0" w:rsidRDefault="00962AB0">
            <w:pPr>
              <w:spacing w:after="0"/>
              <w:ind w:left="135"/>
            </w:pPr>
          </w:p>
        </w:tc>
      </w:tr>
      <w:tr w:rsidR="00962AB0" w14:paraId="7511CE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8B7417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16DCB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0E03FA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BB51C9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3D35D3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46ED7F" w14:textId="77777777" w:rsidR="00962AB0" w:rsidRDefault="00962AB0">
            <w:pPr>
              <w:spacing w:after="0"/>
              <w:ind w:left="135"/>
            </w:pPr>
          </w:p>
        </w:tc>
      </w:tr>
      <w:tr w:rsidR="00962AB0" w14:paraId="09BC61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3626CB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B21AD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C79ADA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8C6F1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8EB3A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8ECF88" w14:textId="77777777" w:rsidR="00962AB0" w:rsidRDefault="00962AB0">
            <w:pPr>
              <w:spacing w:after="0"/>
              <w:ind w:left="135"/>
            </w:pPr>
          </w:p>
        </w:tc>
      </w:tr>
      <w:tr w:rsidR="00962AB0" w14:paraId="4952CD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ECEEEF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971042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5767C0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341E4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7B128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8221AE" w14:textId="77777777" w:rsidR="00962AB0" w:rsidRDefault="00962AB0">
            <w:pPr>
              <w:spacing w:after="0"/>
              <w:ind w:left="135"/>
            </w:pPr>
          </w:p>
        </w:tc>
      </w:tr>
      <w:tr w:rsidR="00962AB0" w14:paraId="1D144B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0F706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016332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47299D" w14:textId="77777777" w:rsidR="00962AB0" w:rsidRDefault="00962AB0"/>
        </w:tc>
      </w:tr>
      <w:tr w:rsidR="00962AB0" w14:paraId="615D39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A3EA38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2AB0" w14:paraId="586227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716862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E6A9E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классики:В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0D0246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1CE6D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D15EF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33EEEE" w14:textId="77777777" w:rsidR="00962AB0" w:rsidRDefault="00962AB0">
            <w:pPr>
              <w:spacing w:after="0"/>
              <w:ind w:left="135"/>
            </w:pPr>
          </w:p>
        </w:tc>
      </w:tr>
      <w:tr w:rsidR="00962AB0" w14:paraId="698E95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860054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77094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8F775F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36C458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1730FE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BF75F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1E2C19" w14:textId="77777777" w:rsidR="00962AB0" w:rsidRDefault="00962AB0">
            <w:pPr>
              <w:spacing w:after="0"/>
              <w:ind w:left="135"/>
            </w:pPr>
          </w:p>
        </w:tc>
      </w:tr>
      <w:tr w:rsidR="00962AB0" w14:paraId="3BF29E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1C3199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A780A4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FEE70C" w14:textId="77777777" w:rsidR="00962AB0" w:rsidRDefault="00962AB0"/>
        </w:tc>
      </w:tr>
      <w:tr w:rsidR="00962AB0" w14:paraId="7D7DD5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B8CC2D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2AB0" w14:paraId="661D9E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72ADB0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E1E2A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581A4E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6158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A3B063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B2741E" w14:textId="77777777" w:rsidR="00962AB0" w:rsidRDefault="00962AB0">
            <w:pPr>
              <w:spacing w:after="0"/>
              <w:ind w:left="135"/>
            </w:pPr>
          </w:p>
        </w:tc>
      </w:tr>
      <w:tr w:rsidR="00962AB0" w14:paraId="29A6D1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65F570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858447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3099A4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832089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84208E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E1B9EE" w14:textId="77777777" w:rsidR="00962AB0" w:rsidRDefault="00962AB0">
            <w:pPr>
              <w:spacing w:after="0"/>
              <w:ind w:left="135"/>
            </w:pPr>
          </w:p>
        </w:tc>
      </w:tr>
      <w:tr w:rsidR="00962AB0" w14:paraId="072A50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B48789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C09632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4EC6B8" w14:textId="77777777" w:rsidR="00962AB0" w:rsidRDefault="00962AB0"/>
        </w:tc>
      </w:tr>
      <w:tr w:rsidR="00962AB0" w14:paraId="7B743E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5BEEF6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EB4841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3FCD3D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B17F05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629ED5" w14:textId="77777777" w:rsidR="00962AB0" w:rsidRDefault="00962AB0"/>
        </w:tc>
      </w:tr>
    </w:tbl>
    <w:p w14:paraId="3582144C" w14:textId="77777777" w:rsidR="00962AB0" w:rsidRDefault="00962AB0">
      <w:pPr>
        <w:sectPr w:rsidR="00962AB0" w:rsidSect="00F850F9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14:paraId="5A517A41" w14:textId="77777777" w:rsidR="00962AB0" w:rsidRDefault="008F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23682919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2CBF6DE" w14:textId="77777777" w:rsidR="00962AB0" w:rsidRDefault="008F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1850"/>
        <w:gridCol w:w="796"/>
        <w:gridCol w:w="1509"/>
        <w:gridCol w:w="1564"/>
        <w:gridCol w:w="1115"/>
        <w:gridCol w:w="1812"/>
      </w:tblGrid>
      <w:tr w:rsidR="00962AB0" w14:paraId="0672C2E9" w14:textId="77777777" w:rsidTr="009C23F8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A61A9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118763" w14:textId="77777777" w:rsidR="00962AB0" w:rsidRDefault="00962AB0">
            <w:pPr>
              <w:spacing w:after="0"/>
              <w:ind w:left="135"/>
            </w:pPr>
          </w:p>
        </w:tc>
        <w:tc>
          <w:tcPr>
            <w:tcW w:w="1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3962A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24A1BF" w14:textId="77777777" w:rsidR="00962AB0" w:rsidRDefault="00962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5E0A15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59E78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8D4F70" w14:textId="77777777" w:rsidR="00962AB0" w:rsidRDefault="00962AB0">
            <w:pPr>
              <w:spacing w:after="0"/>
              <w:ind w:left="135"/>
            </w:pPr>
          </w:p>
        </w:tc>
        <w:tc>
          <w:tcPr>
            <w:tcW w:w="17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D6077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DDA9AD5" w14:textId="77777777" w:rsidR="00962AB0" w:rsidRDefault="00962AB0">
            <w:pPr>
              <w:spacing w:after="0"/>
              <w:ind w:left="135"/>
            </w:pPr>
          </w:p>
        </w:tc>
      </w:tr>
      <w:tr w:rsidR="00962AB0" w14:paraId="2A8669BD" w14:textId="77777777" w:rsidTr="009C23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C1CD6" w14:textId="77777777" w:rsidR="00962AB0" w:rsidRDefault="00962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DB46CA" w14:textId="77777777" w:rsidR="00962AB0" w:rsidRDefault="00962AB0"/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B376F67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B988D9" w14:textId="77777777" w:rsidR="00962AB0" w:rsidRDefault="00962AB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C3E324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EDD503" w14:textId="77777777" w:rsidR="00962AB0" w:rsidRDefault="00962AB0">
            <w:pPr>
              <w:spacing w:after="0"/>
              <w:ind w:left="135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2011B460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418A02" w14:textId="77777777" w:rsidR="00962AB0" w:rsidRDefault="00962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86558" w14:textId="77777777" w:rsidR="00962AB0" w:rsidRDefault="00962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482AF" w14:textId="77777777" w:rsidR="00962AB0" w:rsidRDefault="00962AB0"/>
        </w:tc>
      </w:tr>
      <w:tr w:rsidR="00962AB0" w14:paraId="71EF7F0F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1933C4C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87CF1C6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C53FB51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DD353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4D4F7EF5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DC66021" w14:textId="77777777" w:rsidR="00962AB0" w:rsidRDefault="008F775F" w:rsidP="005841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8412A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E62DE1B" w14:textId="77777777" w:rsidR="00962AB0" w:rsidRDefault="00962AB0">
            <w:pPr>
              <w:spacing w:after="0"/>
              <w:ind w:left="135"/>
            </w:pPr>
          </w:p>
        </w:tc>
      </w:tr>
      <w:tr w:rsidR="00962AB0" w14:paraId="56BAAA4C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BEA46B5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35A742BB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CB7C384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D4990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56FEDDE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A93001F" w14:textId="77777777" w:rsidR="00962AB0" w:rsidRDefault="008F775F" w:rsidP="005841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8412A">
              <w:rPr>
                <w:rFonts w:ascii="Times New Roman" w:hAnsi="Times New Roman"/>
                <w:color w:val="000000"/>
                <w:sz w:val="24"/>
              </w:rPr>
              <w:t>0.09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47850A5" w14:textId="77777777" w:rsidR="00962AB0" w:rsidRDefault="00962AB0">
            <w:pPr>
              <w:spacing w:after="0"/>
              <w:ind w:left="135"/>
            </w:pPr>
          </w:p>
        </w:tc>
      </w:tr>
      <w:tr w:rsidR="00962AB0" w14:paraId="63B69D9D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2241613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D6FC964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48DF025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42AE1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6D1D3205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414D438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E1E191E" w14:textId="77777777" w:rsidR="00962AB0" w:rsidRDefault="00962AB0">
            <w:pPr>
              <w:spacing w:after="0"/>
              <w:ind w:left="135"/>
            </w:pPr>
          </w:p>
        </w:tc>
      </w:tr>
      <w:tr w:rsidR="00962AB0" w14:paraId="10DFB8C3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FC98AD7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1E04F25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5490DCB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2E5E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5A5BDCB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12F189F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6D051D2" w14:textId="77777777" w:rsidR="00962AB0" w:rsidRDefault="00962AB0">
            <w:pPr>
              <w:spacing w:after="0"/>
              <w:ind w:left="135"/>
            </w:pPr>
          </w:p>
        </w:tc>
      </w:tr>
      <w:tr w:rsidR="009C23F8" w14:paraId="353F23C5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1BFD1A6" w14:textId="77777777" w:rsidR="009C23F8" w:rsidRDefault="009C2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6DAD213" w14:textId="77777777" w:rsidR="009C23F8" w:rsidRPr="00F04192" w:rsidRDefault="009C23F8" w:rsidP="005D3D1E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3BA1E02" w14:textId="77777777" w:rsidR="009C23F8" w:rsidRDefault="009C2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E1D46" w14:textId="77777777" w:rsidR="009C23F8" w:rsidRDefault="009C23F8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0C55EBA9" w14:textId="77777777" w:rsidR="009C23F8" w:rsidRDefault="009C23F8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73E7514" w14:textId="77777777" w:rsidR="009C23F8" w:rsidRDefault="009C23F8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21E736F" w14:textId="77777777" w:rsidR="009C23F8" w:rsidRDefault="009C23F8">
            <w:pPr>
              <w:spacing w:after="0"/>
              <w:ind w:left="135"/>
            </w:pPr>
          </w:p>
        </w:tc>
      </w:tr>
      <w:tr w:rsidR="00962AB0" w14:paraId="5B13144A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24C0A1E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A2CFAAA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A991676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FF8A6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6F6C791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F6E36A2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2329F39" w14:textId="77777777" w:rsidR="00962AB0" w:rsidRDefault="00962AB0">
            <w:pPr>
              <w:spacing w:after="0"/>
              <w:ind w:left="135"/>
            </w:pPr>
          </w:p>
        </w:tc>
      </w:tr>
      <w:tr w:rsidR="00962AB0" w14:paraId="237C7194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5FE38C6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4D4A7E6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D39DD39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E8B629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7DA136CE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CC07CF7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F86DA95" w14:textId="77777777" w:rsidR="00962AB0" w:rsidRDefault="00962AB0">
            <w:pPr>
              <w:spacing w:after="0"/>
              <w:ind w:left="135"/>
            </w:pPr>
          </w:p>
        </w:tc>
      </w:tr>
      <w:tr w:rsidR="00962AB0" w14:paraId="07ED9B70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81E0085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3206F2A4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F974F06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BF840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2038DB2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03B720E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3936099" w14:textId="77777777" w:rsidR="00962AB0" w:rsidRDefault="00962AB0">
            <w:pPr>
              <w:spacing w:after="0"/>
              <w:ind w:left="135"/>
            </w:pPr>
          </w:p>
        </w:tc>
      </w:tr>
      <w:tr w:rsidR="00962AB0" w14:paraId="7E408FB1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170C099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D998E2B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6EFC045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AFD6D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32D172F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8340915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F4D2991" w14:textId="77777777" w:rsidR="00962AB0" w:rsidRDefault="00962AB0">
            <w:pPr>
              <w:spacing w:after="0"/>
              <w:ind w:left="135"/>
            </w:pPr>
          </w:p>
        </w:tc>
      </w:tr>
      <w:tr w:rsidR="00962AB0" w14:paraId="6793918B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DD5686C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F13B919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2B0C0F5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E75EC8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742BE815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3736E21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0E54D59D" w14:textId="77777777" w:rsidR="00962AB0" w:rsidRDefault="00962AB0">
            <w:pPr>
              <w:spacing w:after="0"/>
              <w:ind w:left="135"/>
            </w:pPr>
          </w:p>
        </w:tc>
      </w:tr>
      <w:tr w:rsidR="00962AB0" w14:paraId="68FE9C74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3437377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DB15A45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7E0F231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815A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00233E9A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3253D62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6B0D596" w14:textId="77777777" w:rsidR="00962AB0" w:rsidRDefault="00962AB0">
            <w:pPr>
              <w:spacing w:after="0"/>
              <w:ind w:left="135"/>
            </w:pPr>
          </w:p>
        </w:tc>
      </w:tr>
      <w:tr w:rsidR="00962AB0" w14:paraId="1C4D8201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AC4FA7E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1CA59EA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AE82AF2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C43D9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0E7B7BC3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2479A45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FF605E8" w14:textId="77777777" w:rsidR="00962AB0" w:rsidRDefault="00962AB0">
            <w:pPr>
              <w:spacing w:after="0"/>
              <w:ind w:left="135"/>
            </w:pPr>
          </w:p>
        </w:tc>
      </w:tr>
      <w:tr w:rsidR="00962AB0" w14:paraId="39C8B0E6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481296B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A1ECB88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A72FC32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41D13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20034C80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99A7C1A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697D4B9" w14:textId="77777777" w:rsidR="00962AB0" w:rsidRDefault="00962AB0">
            <w:pPr>
              <w:spacing w:after="0"/>
              <w:ind w:left="135"/>
            </w:pPr>
          </w:p>
        </w:tc>
      </w:tr>
      <w:tr w:rsidR="00962AB0" w14:paraId="3F4ADCFC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3372C69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6AFB593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DD5A4CA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FB1C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72F4C5D5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3567DC8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8242FCF" w14:textId="77777777" w:rsidR="00962AB0" w:rsidRDefault="00962AB0">
            <w:pPr>
              <w:spacing w:after="0"/>
              <w:ind w:left="135"/>
            </w:pPr>
          </w:p>
        </w:tc>
      </w:tr>
      <w:tr w:rsidR="00962AB0" w14:paraId="1C7FCFEE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60C7FA5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889BD74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735BCD1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99882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1409EFB5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C3D9F8F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31F229E" w14:textId="77777777" w:rsidR="00962AB0" w:rsidRDefault="00962AB0">
            <w:pPr>
              <w:spacing w:after="0"/>
              <w:ind w:left="135"/>
            </w:pPr>
          </w:p>
        </w:tc>
      </w:tr>
      <w:tr w:rsidR="00962AB0" w14:paraId="06B10E61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E58B0B4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B7FE206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40EEB1A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5E2600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45E4BAD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2E1D3ED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C8C1FE9" w14:textId="77777777" w:rsidR="00962AB0" w:rsidRDefault="00962AB0">
            <w:pPr>
              <w:spacing w:after="0"/>
              <w:ind w:left="135"/>
            </w:pPr>
          </w:p>
        </w:tc>
      </w:tr>
      <w:tr w:rsidR="00962AB0" w14:paraId="66A3E62E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18165D2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C2C072C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01C13AD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2BB4E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27C6FE45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8157171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09ADABC9" w14:textId="77777777" w:rsidR="00962AB0" w:rsidRDefault="00962AB0">
            <w:pPr>
              <w:spacing w:after="0"/>
              <w:ind w:left="135"/>
            </w:pPr>
          </w:p>
        </w:tc>
      </w:tr>
      <w:tr w:rsidR="00962AB0" w14:paraId="464A01A4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8C25A56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310771A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9B5DC76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D787AA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777C54B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7CA7652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D2A2E96" w14:textId="77777777" w:rsidR="00962AB0" w:rsidRDefault="00962AB0">
            <w:pPr>
              <w:spacing w:after="0"/>
              <w:ind w:left="135"/>
            </w:pPr>
          </w:p>
        </w:tc>
      </w:tr>
      <w:tr w:rsidR="00962AB0" w14:paraId="73C7DB55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02DBF8E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61A6F4C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2C7FBE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2D5A4A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1BEDA08D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63508A2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B98E64D" w14:textId="77777777" w:rsidR="00962AB0" w:rsidRDefault="00962AB0">
            <w:pPr>
              <w:spacing w:after="0"/>
              <w:ind w:left="135"/>
            </w:pPr>
          </w:p>
        </w:tc>
      </w:tr>
      <w:tr w:rsidR="00962AB0" w14:paraId="20B9DD67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5363108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B03E224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F073792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EBDA98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3D2DCB1E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D605D5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DAA7E3E" w14:textId="77777777" w:rsidR="00962AB0" w:rsidRDefault="00962AB0">
            <w:pPr>
              <w:spacing w:after="0"/>
              <w:ind w:left="135"/>
            </w:pPr>
          </w:p>
        </w:tc>
      </w:tr>
      <w:tr w:rsidR="00962AB0" w14:paraId="2DE42D42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56F79D5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0A1A9CE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4FC4458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D684D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2CB3E229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BF80A80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5B78E8A" w14:textId="77777777" w:rsidR="00962AB0" w:rsidRDefault="00962AB0">
            <w:pPr>
              <w:spacing w:after="0"/>
              <w:ind w:left="135"/>
            </w:pPr>
          </w:p>
        </w:tc>
      </w:tr>
      <w:tr w:rsidR="00962AB0" w14:paraId="43B024FB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5A910C0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1F44C12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41742D3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B9542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2949E18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25D44F2" w14:textId="77777777" w:rsidR="00962AB0" w:rsidRDefault="00962AB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F2AB00A" w14:textId="77777777" w:rsidR="00962AB0" w:rsidRDefault="00962AB0">
            <w:pPr>
              <w:spacing w:after="0"/>
              <w:ind w:left="135"/>
            </w:pPr>
          </w:p>
        </w:tc>
      </w:tr>
      <w:tr w:rsidR="00962AB0" w14:paraId="058833D2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787979C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7D02121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693A037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7644C7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6C398E9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71FF9EA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0C375BA" w14:textId="77777777" w:rsidR="00962AB0" w:rsidRDefault="00962AB0">
            <w:pPr>
              <w:spacing w:after="0"/>
              <w:ind w:left="135"/>
            </w:pPr>
          </w:p>
        </w:tc>
      </w:tr>
      <w:tr w:rsidR="00962AB0" w14:paraId="7F9225C0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538AB32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A0C87EF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DC7D5CF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6234F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00962473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B00FEE9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03FEDCA" w14:textId="77777777" w:rsidR="00962AB0" w:rsidRDefault="00962AB0">
            <w:pPr>
              <w:spacing w:after="0"/>
              <w:ind w:left="135"/>
            </w:pPr>
          </w:p>
        </w:tc>
      </w:tr>
      <w:tr w:rsidR="00962AB0" w14:paraId="4358532F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4BF2442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3DED09E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5F612AB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36F8B8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13F0997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03B3B6D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B6380FD" w14:textId="77777777" w:rsidR="00962AB0" w:rsidRDefault="00962AB0">
            <w:pPr>
              <w:spacing w:after="0"/>
              <w:ind w:left="135"/>
            </w:pPr>
          </w:p>
        </w:tc>
      </w:tr>
      <w:tr w:rsidR="00962AB0" w14:paraId="2A384A87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E7C13C8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90FB419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A7D181F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32C7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169D847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3F045D1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3B32251" w14:textId="77777777" w:rsidR="00962AB0" w:rsidRDefault="00962AB0">
            <w:pPr>
              <w:spacing w:after="0"/>
              <w:ind w:left="135"/>
            </w:pPr>
          </w:p>
        </w:tc>
      </w:tr>
      <w:tr w:rsidR="00962AB0" w14:paraId="6A0E6C8F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C8FF35C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977F3DA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9D2CD76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20E47C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53EA40DD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CC733A1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1147D0E" w14:textId="77777777" w:rsidR="00962AB0" w:rsidRDefault="00962AB0">
            <w:pPr>
              <w:spacing w:after="0"/>
              <w:ind w:left="135"/>
            </w:pPr>
          </w:p>
        </w:tc>
      </w:tr>
      <w:tr w:rsidR="00962AB0" w14:paraId="0796D399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667880F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CDB86B0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</w:t>
            </w:r>
            <w:r w:rsidRPr="008F775F">
              <w:rPr>
                <w:rFonts w:ascii="Times New Roman" w:hAnsi="Times New Roman"/>
                <w:color w:val="000000"/>
                <w:sz w:val="24"/>
              </w:rPr>
              <w:lastRenderedPageBreak/>
              <w:t>номера оперного спектакля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CCABC3E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A47A1A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08ED20A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C0A34AF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E93CFC6" w14:textId="77777777" w:rsidR="00962AB0" w:rsidRDefault="00962AB0">
            <w:pPr>
              <w:spacing w:after="0"/>
              <w:ind w:left="135"/>
            </w:pPr>
          </w:p>
        </w:tc>
      </w:tr>
      <w:tr w:rsidR="00962AB0" w14:paraId="5AD4F01A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0404104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C0B0546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DD651EE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11E8E9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7420F720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FB58794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21F0378" w14:textId="77777777" w:rsidR="00962AB0" w:rsidRDefault="00962AB0">
            <w:pPr>
              <w:spacing w:after="0"/>
              <w:ind w:left="135"/>
            </w:pPr>
          </w:p>
        </w:tc>
      </w:tr>
      <w:tr w:rsidR="00962AB0" w14:paraId="02D01A55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60C09A9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6DB67AC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A24EBB5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3376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10212A2F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35C16A7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EDDECBE" w14:textId="77777777" w:rsidR="00962AB0" w:rsidRDefault="00962AB0">
            <w:pPr>
              <w:spacing w:after="0"/>
              <w:ind w:left="135"/>
            </w:pPr>
          </w:p>
        </w:tc>
      </w:tr>
      <w:tr w:rsidR="00962AB0" w14:paraId="51269E3D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48ED22D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621AAAA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49D33F0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DE3004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6FE4DB46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9BCF3C2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0E01F89" w14:textId="77777777" w:rsidR="00962AB0" w:rsidRDefault="00962AB0">
            <w:pPr>
              <w:spacing w:after="0"/>
              <w:ind w:left="135"/>
            </w:pPr>
          </w:p>
        </w:tc>
      </w:tr>
      <w:tr w:rsidR="00962AB0" w14:paraId="01B4E6FE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1917156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3B5CEA7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0C5B16B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3F3B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5318B26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58019D0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E6B33F4" w14:textId="77777777" w:rsidR="00962AB0" w:rsidRDefault="00962AB0">
            <w:pPr>
              <w:spacing w:after="0"/>
              <w:ind w:left="135"/>
            </w:pPr>
          </w:p>
        </w:tc>
      </w:tr>
      <w:tr w:rsidR="00962AB0" w14:paraId="052DFB71" w14:textId="77777777" w:rsidTr="009C23F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40E5F77" w14:textId="77777777" w:rsidR="00962AB0" w:rsidRDefault="008F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6710CC3" w14:textId="77777777" w:rsidR="00962AB0" w:rsidRDefault="008F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A03459E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92A1C1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56543D68" w14:textId="77777777" w:rsidR="00962AB0" w:rsidRDefault="00962AB0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8C4A5E1" w14:textId="77777777" w:rsidR="00962AB0" w:rsidRDefault="00962AB0" w:rsidP="0058412A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B1CA68B" w14:textId="77777777" w:rsidR="00962AB0" w:rsidRDefault="00962AB0">
            <w:pPr>
              <w:spacing w:after="0"/>
              <w:ind w:left="135"/>
            </w:pPr>
          </w:p>
        </w:tc>
      </w:tr>
      <w:tr w:rsidR="00962AB0" w14:paraId="660B8ACA" w14:textId="77777777" w:rsidTr="009C23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3C277" w14:textId="77777777" w:rsidR="00962AB0" w:rsidRPr="008F775F" w:rsidRDefault="008F775F">
            <w:pPr>
              <w:spacing w:after="0"/>
              <w:ind w:left="135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11833B6" w14:textId="77777777" w:rsidR="00962AB0" w:rsidRDefault="008F775F">
            <w:pPr>
              <w:spacing w:after="0"/>
              <w:ind w:left="135"/>
              <w:jc w:val="center"/>
            </w:pPr>
            <w:r w:rsidRPr="008F77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8496D9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14:paraId="519BD27B" w14:textId="77777777" w:rsidR="00962AB0" w:rsidRDefault="008F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695BE" w14:textId="77777777" w:rsidR="00962AB0" w:rsidRDefault="00962AB0"/>
        </w:tc>
      </w:tr>
      <w:bookmarkEnd w:id="11"/>
    </w:tbl>
    <w:p w14:paraId="63D84F62" w14:textId="77777777" w:rsidR="008F775F" w:rsidRDefault="008F775F" w:rsidP="009F7EC8"/>
    <w:sectPr w:rsidR="008F77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5DD"/>
    <w:multiLevelType w:val="multilevel"/>
    <w:tmpl w:val="64C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69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AB0"/>
    <w:rsid w:val="00080C8A"/>
    <w:rsid w:val="0058412A"/>
    <w:rsid w:val="00764756"/>
    <w:rsid w:val="00827036"/>
    <w:rsid w:val="008F775F"/>
    <w:rsid w:val="00962AB0"/>
    <w:rsid w:val="009C23F8"/>
    <w:rsid w:val="009F7EC8"/>
    <w:rsid w:val="00D03DBC"/>
    <w:rsid w:val="00D17C43"/>
    <w:rsid w:val="00D74148"/>
    <w:rsid w:val="00D770C3"/>
    <w:rsid w:val="00F0064A"/>
    <w:rsid w:val="00F66DC0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4030"/>
  <w15:docId w15:val="{1DE318A3-7708-4D33-895F-FCA92D4F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7C43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080C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styleId="af1">
    <w:name w:val="No Spacing"/>
    <w:link w:val="af2"/>
    <w:uiPriority w:val="1"/>
    <w:qFormat/>
    <w:rsid w:val="00080C8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f2">
    <w:name w:val="Без интервала Знак"/>
    <w:link w:val="af1"/>
    <w:uiPriority w:val="1"/>
    <w:locked/>
    <w:rsid w:val="00080C8A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6491-88AF-405E-9955-DC26683D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13057</Words>
  <Characters>74425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 Лускова</cp:lastModifiedBy>
  <cp:revision>5</cp:revision>
  <cp:lastPrinted>2024-09-26T19:18:00Z</cp:lastPrinted>
  <dcterms:created xsi:type="dcterms:W3CDTF">2024-10-26T17:01:00Z</dcterms:created>
  <dcterms:modified xsi:type="dcterms:W3CDTF">2025-04-07T03:57:00Z</dcterms:modified>
</cp:coreProperties>
</file>